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07D0" w14:textId="77777777" w:rsidR="007C4D9D" w:rsidRDefault="00D50654" w:rsidP="00D50654">
      <w:pPr>
        <w:spacing w:after="0" w:line="240" w:lineRule="auto"/>
        <w:jc w:val="center"/>
      </w:pPr>
      <w:r w:rsidRPr="00D50654">
        <w:rPr>
          <w:rFonts w:ascii="Times New Roman" w:hAnsi="Times New Roman"/>
          <w:b/>
          <w:bCs/>
          <w:sz w:val="30"/>
          <w:szCs w:val="30"/>
        </w:rPr>
        <w:t>Отчет по проекту «Зелёные школы»</w:t>
      </w:r>
      <w:r w:rsidR="007C4D9D" w:rsidRPr="007C4D9D">
        <w:t xml:space="preserve"> </w:t>
      </w:r>
    </w:p>
    <w:p w14:paraId="4FF434A4" w14:textId="4BE7B46C" w:rsidR="00D50654" w:rsidRPr="00067C45" w:rsidRDefault="00067C45" w:rsidP="00D5065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67C45">
        <w:rPr>
          <w:rFonts w:ascii="Times New Roman" w:hAnsi="Times New Roman"/>
          <w:b/>
          <w:bCs/>
          <w:sz w:val="30"/>
          <w:szCs w:val="30"/>
        </w:rPr>
        <w:t>2021/2022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5528"/>
      </w:tblGrid>
      <w:tr w:rsidR="0063519B" w:rsidRPr="0063519B" w14:paraId="1CA6184F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5071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 xml:space="preserve">1. Полное официальное название учреждения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939" w14:textId="4EE98834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Государственное учреждение образования «Средняя школа № 4 г.</w:t>
            </w:r>
            <w:r w:rsidR="00087398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</w:t>
            </w: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Несвижа»</w:t>
            </w:r>
          </w:p>
        </w:tc>
      </w:tr>
      <w:tr w:rsidR="0063519B" w:rsidRPr="0063519B" w14:paraId="14FE8348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580E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 xml:space="preserve">2. Ф.И.О. руководителя учреждения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442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Маляр Зоя Николаевна, директор</w:t>
            </w:r>
          </w:p>
        </w:tc>
      </w:tr>
      <w:tr w:rsidR="0063519B" w:rsidRPr="0063519B" w14:paraId="1C7F955A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29B1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830" w14:textId="701B010A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222603 Минская область, г.</w:t>
            </w:r>
            <w:r w:rsidR="00087398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</w:t>
            </w: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Несвиж, ул. Советская, д.36</w:t>
            </w:r>
          </w:p>
        </w:tc>
      </w:tr>
      <w:tr w:rsidR="0063519B" w:rsidRPr="0063519B" w14:paraId="55757420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52BE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3F2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80177059555</w:t>
            </w:r>
          </w:p>
        </w:tc>
      </w:tr>
      <w:tr w:rsidR="0063519B" w:rsidRPr="0063519B" w14:paraId="64CBE7C6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C5B8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25E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80177025999</w:t>
            </w:r>
          </w:p>
        </w:tc>
      </w:tr>
      <w:tr w:rsidR="0063519B" w:rsidRPr="0063519B" w14:paraId="2933BD04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8C8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966" w14:textId="77777777" w:rsidR="00D50654" w:rsidRPr="0063519B" w:rsidRDefault="00A40318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hyperlink r:id="rId5" w:history="1">
              <w:r w:rsidR="00D50654" w:rsidRPr="0063519B">
                <w:rPr>
                  <w:rFonts w:ascii="Times New Roman" w:eastAsia="Courier New" w:hAnsi="Times New Roman" w:cs="Courier New"/>
                  <w:sz w:val="26"/>
                  <w:szCs w:val="26"/>
                  <w:u w:val="single"/>
                  <w:lang w:bidi="ru-RU"/>
                </w:rPr>
                <w:t>sch4@nesvizh-asveta.gov.by</w:t>
              </w:r>
            </w:hyperlink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, </w:t>
            </w:r>
          </w:p>
          <w:p w14:paraId="76D6CAEC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https://сш4.несвиж-асвета.бел/</w:t>
            </w:r>
          </w:p>
        </w:tc>
      </w:tr>
      <w:tr w:rsidR="0063519B" w:rsidRPr="0063519B" w14:paraId="04534362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0E7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за работу по проекту «Зелёные школы»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576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Маляр Зоя Николаевна, директор</w:t>
            </w:r>
          </w:p>
          <w:p w14:paraId="7B804E92" w14:textId="08CCD82D" w:rsidR="0063519B" w:rsidRPr="0063519B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proofErr w:type="spellStart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Кабариха</w:t>
            </w:r>
            <w:proofErr w:type="spellEnd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Юлия Александровна, педагог-организатор</w:t>
            </w:r>
          </w:p>
        </w:tc>
      </w:tr>
      <w:tr w:rsidR="0063519B" w:rsidRPr="0063519B" w14:paraId="2F52F44C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253" w14:textId="4B276D7B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</w:t>
            </w:r>
            <w:r w:rsidR="0063519B" w:rsidRPr="0063519B">
              <w:rPr>
                <w:rFonts w:ascii="Times New Roman" w:hAnsi="Times New Roman"/>
                <w:sz w:val="26"/>
                <w:szCs w:val="26"/>
              </w:rPr>
              <w:t xml:space="preserve">ющего в учреждении образования </w:t>
            </w:r>
            <w:r w:rsidRPr="0063519B">
              <w:rPr>
                <w:rFonts w:ascii="Times New Roman" w:hAnsi="Times New Roman"/>
                <w:sz w:val="26"/>
                <w:szCs w:val="26"/>
              </w:rPr>
              <w:t>за работу по проекту «Зелёные школы»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4B6" w14:textId="358DF4B0" w:rsidR="00D50654" w:rsidRPr="0063519B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Маляр Зоя Николаевна 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80177059555, +375447521076,</w:t>
            </w:r>
          </w:p>
          <w:p w14:paraId="21F0E293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+375295654042</w:t>
            </w:r>
          </w:p>
          <w:p w14:paraId="63A0EA8C" w14:textId="3130E4B0" w:rsidR="0063519B" w:rsidRPr="0063519B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proofErr w:type="spellStart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Кабариха</w:t>
            </w:r>
            <w:proofErr w:type="spellEnd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Юлия Александровна +375297687844</w:t>
            </w:r>
          </w:p>
        </w:tc>
      </w:tr>
      <w:tr w:rsidR="0063519B" w:rsidRPr="0063519B" w14:paraId="6AD00530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CF9E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за работу по проекту «Зелёные школы»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21F" w14:textId="77777777" w:rsidR="00D50654" w:rsidRPr="0063519B" w:rsidRDefault="00A40318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bidi="ru-RU"/>
              </w:rPr>
            </w:pPr>
            <w:hyperlink r:id="rId6" w:history="1">
              <w:r w:rsidR="00D50654" w:rsidRPr="0063519B">
                <w:rPr>
                  <w:rFonts w:ascii="Times New Roman" w:eastAsia="Courier New" w:hAnsi="Times New Roman" w:cs="Courier New"/>
                  <w:sz w:val="26"/>
                  <w:szCs w:val="26"/>
                  <w:u w:val="single"/>
                  <w:lang w:bidi="ru-RU"/>
                </w:rPr>
                <w:t>sch4@nesvizh-asveta.gov.by</w:t>
              </w:r>
            </w:hyperlink>
          </w:p>
          <w:p w14:paraId="7B93A93A" w14:textId="1F3E1577" w:rsidR="0063519B" w:rsidRPr="00067C45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proofErr w:type="spellStart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val="en-US" w:bidi="ru-RU"/>
              </w:rPr>
              <w:t>kab</w:t>
            </w:r>
            <w:proofErr w:type="spellEnd"/>
            <w:r w:rsidRPr="00067C45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bidi="ru-RU"/>
              </w:rPr>
              <w:t>311</w:t>
            </w:r>
            <w:proofErr w:type="spellStart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val="en-US" w:bidi="ru-RU"/>
              </w:rPr>
              <w:t>sh</w:t>
            </w:r>
            <w:proofErr w:type="spellEnd"/>
            <w:r w:rsidRPr="00067C45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bidi="ru-RU"/>
              </w:rPr>
              <w:t>4@</w:t>
            </w:r>
            <w:r w:rsidRPr="0063519B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val="en-US" w:bidi="ru-RU"/>
              </w:rPr>
              <w:t>mail</w:t>
            </w:r>
            <w:r w:rsidRPr="00067C45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bidi="ru-RU"/>
              </w:rPr>
              <w:t>.</w:t>
            </w:r>
            <w:proofErr w:type="spellStart"/>
            <w:r w:rsidRPr="0063519B">
              <w:rPr>
                <w:rFonts w:ascii="Times New Roman" w:eastAsia="Courier New" w:hAnsi="Times New Roman" w:cs="Courier New"/>
                <w:sz w:val="26"/>
                <w:szCs w:val="26"/>
                <w:u w:val="single"/>
                <w:lang w:val="en-US" w:bidi="ru-RU"/>
              </w:rPr>
              <w:t>ru</w:t>
            </w:r>
            <w:proofErr w:type="spellEnd"/>
          </w:p>
        </w:tc>
      </w:tr>
      <w:tr w:rsidR="0063519B" w:rsidRPr="0063519B" w14:paraId="1FA83680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EAAA" w14:textId="77777777" w:rsidR="00D50654" w:rsidRPr="005933D8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5933D8">
              <w:rPr>
                <w:rFonts w:ascii="Times New Roman" w:hAnsi="Times New Roman"/>
                <w:sz w:val="26"/>
                <w:szCs w:val="26"/>
              </w:rPr>
              <w:t xml:space="preserve">10. Общая численность работников в учреждении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8B6" w14:textId="4E69CC58" w:rsidR="00D50654" w:rsidRPr="0063519B" w:rsidRDefault="005933D8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FF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121</w:t>
            </w:r>
          </w:p>
        </w:tc>
      </w:tr>
      <w:tr w:rsidR="0063519B" w:rsidRPr="0063519B" w14:paraId="37280C24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1D0" w14:textId="77777777" w:rsidR="00D50654" w:rsidRPr="005933D8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3D8">
              <w:rPr>
                <w:rFonts w:ascii="Times New Roman" w:hAnsi="Times New Roman"/>
                <w:sz w:val="26"/>
                <w:szCs w:val="26"/>
              </w:rPr>
              <w:t>11. Общая численность работников в учреждении образования, принимающих участие в реализации проекта «Зеленые школы»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B7" w14:textId="0F12A1B6" w:rsidR="00D50654" w:rsidRPr="005933D8" w:rsidRDefault="005933D8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5933D8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28 (23</w:t>
            </w:r>
            <w:r w:rsidR="00D50654" w:rsidRPr="005933D8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%)</w:t>
            </w:r>
          </w:p>
        </w:tc>
      </w:tr>
      <w:tr w:rsidR="0063519B" w:rsidRPr="0063519B" w14:paraId="161F3B30" w14:textId="77777777" w:rsidTr="00A150FE">
        <w:trPr>
          <w:trHeight w:val="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9BBF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FF0000"/>
                <w:sz w:val="26"/>
                <w:szCs w:val="26"/>
                <w:lang w:bidi="ru-RU"/>
              </w:rPr>
            </w:pPr>
            <w:r w:rsidRPr="005933D8">
              <w:rPr>
                <w:rFonts w:ascii="Times New Roman" w:hAnsi="Times New Roman"/>
                <w:sz w:val="26"/>
                <w:szCs w:val="26"/>
              </w:rPr>
              <w:t xml:space="preserve">12. Общая численность обучающихся в учреждении образования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314" w14:textId="77777777" w:rsidR="005933D8" w:rsidRPr="005933D8" w:rsidRDefault="005933D8" w:rsidP="005933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5933D8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851</w:t>
            </w:r>
          </w:p>
          <w:p w14:paraId="7971999E" w14:textId="31B3061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FF0000"/>
                <w:sz w:val="26"/>
                <w:szCs w:val="26"/>
                <w:lang w:bidi="ru-RU"/>
              </w:rPr>
            </w:pPr>
          </w:p>
        </w:tc>
      </w:tr>
      <w:tr w:rsidR="0063519B" w:rsidRPr="0063519B" w14:paraId="073CD48A" w14:textId="77777777" w:rsidTr="00A150FE">
        <w:trPr>
          <w:trHeight w:val="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C6C" w14:textId="77777777" w:rsidR="00D50654" w:rsidRPr="005933D8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3D8">
              <w:rPr>
                <w:rFonts w:ascii="Times New Roman" w:hAnsi="Times New Roman"/>
                <w:sz w:val="26"/>
                <w:szCs w:val="26"/>
              </w:rPr>
              <w:t>13. Общая численность обучающихся в учреждении образования, принимающих участие в реализации проекта «Зеленые школы»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69C" w14:textId="3C0FF39E" w:rsidR="00D50654" w:rsidRPr="005933D8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5933D8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</w:t>
            </w:r>
            <w:r w:rsidR="005933D8" w:rsidRPr="005933D8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757 (88</w:t>
            </w:r>
            <w:r w:rsidRPr="005933D8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%)</w:t>
            </w:r>
          </w:p>
        </w:tc>
      </w:tr>
      <w:tr w:rsidR="0063519B" w:rsidRPr="0063519B" w14:paraId="73F959FE" w14:textId="77777777" w:rsidTr="00A150FE">
        <w:trPr>
          <w:trHeight w:val="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AE5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14. Каким образом реализуется проект Зеленые школы в учреждении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5D7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Через организационно-воспитательную  работу, факультативы, объединения по интересам экологического направления</w:t>
            </w:r>
          </w:p>
        </w:tc>
      </w:tr>
      <w:tr w:rsidR="0063519B" w:rsidRPr="0063519B" w14:paraId="470E16AD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AA7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 xml:space="preserve">15. Сроки реализации проекта «Зелёные школы»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B95E" w14:textId="6728E558" w:rsidR="00D50654" w:rsidRPr="0063519B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2021/2021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учебный год </w:t>
            </w:r>
          </w:p>
        </w:tc>
      </w:tr>
      <w:tr w:rsidR="0063519B" w:rsidRPr="0063519B" w14:paraId="035A5328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C84A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16. Количество заданий, выполненных по соответствующим направлениям проекта «Зеленые школы»:</w:t>
            </w:r>
          </w:p>
          <w:p w14:paraId="54785F67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1. Биоразнообразие</w:t>
            </w:r>
          </w:p>
          <w:p w14:paraId="28F0C5D1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2. Энергосбережение</w:t>
            </w:r>
          </w:p>
          <w:p w14:paraId="37E1B3C6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proofErr w:type="spellStart"/>
            <w:r w:rsidRPr="0063519B">
              <w:rPr>
                <w:rFonts w:ascii="Times New Roman" w:hAnsi="Times New Roman"/>
                <w:sz w:val="26"/>
                <w:szCs w:val="26"/>
              </w:rPr>
              <w:t>Водосбережение</w:t>
            </w:r>
            <w:proofErr w:type="spellEnd"/>
          </w:p>
          <w:p w14:paraId="68BA8C64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4. Обращение с отходами</w:t>
            </w:r>
          </w:p>
          <w:p w14:paraId="57A8D3E2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5. Качество атмосферного воздуха</w:t>
            </w:r>
          </w:p>
          <w:p w14:paraId="02D5731A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t>6. Информационно-экологические мероприятия по работе с местным сообществом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26F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</w:p>
          <w:p w14:paraId="1A57BBDB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</w:p>
          <w:p w14:paraId="32CE8F03" w14:textId="0BF631B2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t>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задани</w:t>
            </w: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я</w:t>
            </w:r>
          </w:p>
          <w:p w14:paraId="39512BE3" w14:textId="57E1E9E2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t>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задания</w:t>
            </w:r>
          </w:p>
          <w:p w14:paraId="7A0D71B9" w14:textId="4B4B2276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lastRenderedPageBreak/>
              <w:t xml:space="preserve">2 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задания</w:t>
            </w:r>
          </w:p>
          <w:p w14:paraId="70D0CF06" w14:textId="48464829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t>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задания</w:t>
            </w:r>
          </w:p>
          <w:p w14:paraId="15A30D19" w14:textId="74052EB6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t>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задания</w:t>
            </w:r>
          </w:p>
          <w:p w14:paraId="2B3A2B8F" w14:textId="064A6D8E" w:rsidR="00D50654" w:rsidRPr="0063519B" w:rsidRDefault="0063519B" w:rsidP="008606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val="en-US" w:bidi="ru-RU"/>
              </w:rPr>
              <w:t>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задани</w:t>
            </w: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>я</w:t>
            </w:r>
          </w:p>
          <w:p w14:paraId="71A5DE9E" w14:textId="77777777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</w:p>
        </w:tc>
      </w:tr>
      <w:tr w:rsidR="0063519B" w:rsidRPr="0063519B" w14:paraId="72ABB647" w14:textId="77777777" w:rsidTr="00A150F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D78" w14:textId="3A769F02" w:rsidR="00D50654" w:rsidRPr="0063519B" w:rsidRDefault="00D50654" w:rsidP="00D506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1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17. </w:t>
            </w:r>
            <w:r w:rsidR="00204BE8" w:rsidRPr="0063519B">
              <w:rPr>
                <w:rFonts w:ascii="Times New Roman" w:hAnsi="Times New Roman"/>
                <w:sz w:val="26"/>
                <w:szCs w:val="26"/>
              </w:rPr>
              <w:t>Н</w:t>
            </w:r>
            <w:r w:rsidRPr="0063519B">
              <w:rPr>
                <w:rFonts w:ascii="Times New Roman" w:hAnsi="Times New Roman"/>
                <w:sz w:val="26"/>
                <w:szCs w:val="26"/>
              </w:rPr>
              <w:t>а диплом какого уровня претендует школа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750" w14:textId="3883709F" w:rsidR="00D50654" w:rsidRPr="0063519B" w:rsidRDefault="0063519B" w:rsidP="00D5065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</w:pPr>
            <w:r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2</w:t>
            </w:r>
            <w:r w:rsidR="00D50654" w:rsidRPr="0063519B">
              <w:rPr>
                <w:rFonts w:ascii="Times New Roman" w:eastAsia="Courier New" w:hAnsi="Times New Roman" w:cs="Courier New"/>
                <w:sz w:val="26"/>
                <w:szCs w:val="26"/>
                <w:lang w:bidi="ru-RU"/>
              </w:rPr>
              <w:t xml:space="preserve"> степени</w:t>
            </w:r>
          </w:p>
        </w:tc>
      </w:tr>
    </w:tbl>
    <w:p w14:paraId="407CC97D" w14:textId="77777777" w:rsidR="00D50654" w:rsidRPr="00D50654" w:rsidRDefault="00D50654" w:rsidP="00D50654">
      <w:pPr>
        <w:rPr>
          <w:rFonts w:ascii="Times New Roman" w:eastAsia="Courier New" w:hAnsi="Times New Roman" w:cs="Courier New"/>
          <w:color w:val="000000"/>
          <w:sz w:val="26"/>
          <w:szCs w:val="26"/>
          <w:lang w:bidi="ru-RU"/>
        </w:rPr>
      </w:pPr>
    </w:p>
    <w:p w14:paraId="0E4A9874" w14:textId="77777777" w:rsidR="00D50654" w:rsidRPr="00D50654" w:rsidRDefault="00D50654" w:rsidP="00D50654">
      <w:pPr>
        <w:ind w:left="-567" w:firstLine="567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bidi="ru-RU"/>
        </w:rPr>
      </w:pPr>
      <w:r w:rsidRPr="00D50654">
        <w:rPr>
          <w:rFonts w:ascii="Times New Roman" w:eastAsia="Courier New" w:hAnsi="Times New Roman" w:cs="Courier New"/>
          <w:b/>
          <w:color w:val="000000"/>
          <w:sz w:val="28"/>
          <w:szCs w:val="28"/>
          <w:lang w:bidi="ru-RU"/>
        </w:rPr>
        <w:t>Анализ ситуации</w:t>
      </w:r>
    </w:p>
    <w:p w14:paraId="216EFBC0" w14:textId="77777777" w:rsidR="00D50654" w:rsidRPr="00D50654" w:rsidRDefault="00D50654" w:rsidP="00860688">
      <w:pPr>
        <w:numPr>
          <w:ilvl w:val="0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Какие цели и задачи были поставлены перед началом работы над проектом «Зеленые школы»?</w:t>
      </w:r>
    </w:p>
    <w:p w14:paraId="39BCB9FC" w14:textId="25845C6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770282"/>
      <w:r w:rsidRPr="00D50654">
        <w:rPr>
          <w:rFonts w:ascii="Times New Roman" w:hAnsi="Times New Roman" w:cs="Times New Roman"/>
          <w:b/>
          <w:sz w:val="28"/>
          <w:szCs w:val="28"/>
        </w:rPr>
        <w:t>Цель:</w:t>
      </w:r>
      <w:r w:rsidRPr="00D50654">
        <w:rPr>
          <w:rFonts w:ascii="Times New Roman" w:hAnsi="Times New Roman" w:cs="Times New Roman"/>
          <w:sz w:val="28"/>
          <w:szCs w:val="28"/>
        </w:rPr>
        <w:t xml:space="preserve"> </w:t>
      </w:r>
      <w:r w:rsidR="0063519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50654">
        <w:rPr>
          <w:rFonts w:ascii="Times New Roman" w:hAnsi="Times New Roman" w:cs="Times New Roman"/>
          <w:sz w:val="28"/>
          <w:szCs w:val="28"/>
        </w:rPr>
        <w:t>формирование у учащихся ценностного отношения к природе, повышение уровня экологической грамотности, информированность общества по вопросам охраны окружающей среды</w:t>
      </w:r>
    </w:p>
    <w:p w14:paraId="1837CC18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50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D7C80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- воспитание экологической культуры учащихся, педагогов, родителей;</w:t>
      </w:r>
    </w:p>
    <w:p w14:paraId="47BE14CA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- обучение навыкам рационального использования природных ресурсов;</w:t>
      </w:r>
    </w:p>
    <w:p w14:paraId="62305E80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- воспитание бережного и ответственного отношения к природе.</w:t>
      </w:r>
    </w:p>
    <w:p w14:paraId="74A63B86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8467A85" w14:textId="77777777" w:rsidR="00D50654" w:rsidRPr="00D50654" w:rsidRDefault="00D50654" w:rsidP="00860688">
      <w:pPr>
        <w:numPr>
          <w:ilvl w:val="0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Как вы оцениваете результативность вашей деятельности, степень достижения поставленных задач по каждому направлению проекта?</w:t>
      </w:r>
    </w:p>
    <w:p w14:paraId="32D6F717" w14:textId="775C1E89" w:rsidR="00D50654" w:rsidRPr="00D50654" w:rsidRDefault="00D50654" w:rsidP="00F2738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Цели и задачи, поставленные в начале учебного года, выполнены.</w:t>
      </w:r>
      <w:r w:rsidR="00311D71">
        <w:rPr>
          <w:rFonts w:ascii="Times New Roman" w:hAnsi="Times New Roman" w:cs="Times New Roman"/>
          <w:sz w:val="28"/>
          <w:szCs w:val="28"/>
        </w:rPr>
        <w:t xml:space="preserve"> </w:t>
      </w:r>
      <w:r w:rsidRPr="00D50654">
        <w:rPr>
          <w:rFonts w:ascii="Times New Roman" w:hAnsi="Times New Roman" w:cs="Times New Roman"/>
          <w:sz w:val="28"/>
          <w:szCs w:val="28"/>
        </w:rPr>
        <w:t xml:space="preserve">Уровень результативности – </w:t>
      </w:r>
      <w:r w:rsidR="0063519B">
        <w:rPr>
          <w:rFonts w:ascii="Times New Roman" w:hAnsi="Times New Roman" w:cs="Times New Roman"/>
          <w:sz w:val="28"/>
          <w:szCs w:val="28"/>
        </w:rPr>
        <w:t>высокий.</w:t>
      </w:r>
    </w:p>
    <w:p w14:paraId="7BD1FEB9" w14:textId="77777777" w:rsidR="00D50654" w:rsidRPr="00D50654" w:rsidRDefault="00D50654" w:rsidP="00F2738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60973" w14:textId="77777777" w:rsidR="00D50654" w:rsidRPr="00D50654" w:rsidRDefault="00D50654" w:rsidP="00860688">
      <w:pPr>
        <w:numPr>
          <w:ilvl w:val="0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Как оценивались результаты, проводился контроль и мониторинги выполнения мероприятий по проекту Зеленые школы?</w:t>
      </w:r>
    </w:p>
    <w:p w14:paraId="48455F90" w14:textId="09403986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 xml:space="preserve">Поведение в течение учебного года презентации деятельности учреждения по проекту «Зеленые школы» на районных </w:t>
      </w:r>
      <w:r w:rsidR="0063519B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D50654">
        <w:rPr>
          <w:rFonts w:ascii="Times New Roman" w:hAnsi="Times New Roman" w:cs="Times New Roman"/>
          <w:sz w:val="28"/>
          <w:szCs w:val="28"/>
        </w:rPr>
        <w:t xml:space="preserve">мероприятиях, семинарах. Результативное участие в районных экологических конкурсах, проведение мастер-классов и организация тематических экологических площадок на районных </w:t>
      </w:r>
      <w:r w:rsidR="0063519B">
        <w:rPr>
          <w:rFonts w:ascii="Times New Roman" w:hAnsi="Times New Roman" w:cs="Times New Roman"/>
          <w:sz w:val="28"/>
          <w:szCs w:val="28"/>
        </w:rPr>
        <w:t xml:space="preserve">и областных </w:t>
      </w:r>
      <w:r w:rsidRPr="00D50654">
        <w:rPr>
          <w:rFonts w:ascii="Times New Roman" w:hAnsi="Times New Roman" w:cs="Times New Roman"/>
          <w:sz w:val="28"/>
          <w:szCs w:val="28"/>
        </w:rPr>
        <w:t>мероприятиях.</w:t>
      </w:r>
    </w:p>
    <w:p w14:paraId="286FE889" w14:textId="77777777" w:rsidR="00D50654" w:rsidRPr="00D50654" w:rsidRDefault="00D50654" w:rsidP="00F2738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8A5B6" w14:textId="77777777" w:rsidR="00D50654" w:rsidRPr="00D50654" w:rsidRDefault="00D50654" w:rsidP="00860688">
      <w:pPr>
        <w:numPr>
          <w:ilvl w:val="0"/>
          <w:numId w:val="6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Каков ваш перспективный план действий? Что следует предпринять в новом учебном году?</w:t>
      </w:r>
    </w:p>
    <w:p w14:paraId="30A0620C" w14:textId="73BEE478" w:rsidR="00D50654" w:rsidRDefault="00D50654" w:rsidP="00F2738D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654">
        <w:rPr>
          <w:rFonts w:ascii="Times New Roman" w:hAnsi="Times New Roman" w:cs="Times New Roman"/>
          <w:sz w:val="28"/>
          <w:szCs w:val="28"/>
        </w:rPr>
        <w:t>Продолжить работу по проекту «Зеленые школы», увеличив количество выполненных заданий по каждому разделу. Организовать освещение экологических инициатив учреждения через местные СМИ</w:t>
      </w:r>
    </w:p>
    <w:p w14:paraId="7D4FBA23" w14:textId="0BB745F7" w:rsidR="00204BE8" w:rsidRDefault="00204BE8" w:rsidP="00A150FE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3DE9D" w14:textId="5C7FE442" w:rsidR="00F2738D" w:rsidRDefault="00F2738D" w:rsidP="00A150FE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648CCC" w14:textId="797A3942" w:rsidR="00F2738D" w:rsidRDefault="00F2738D" w:rsidP="00A150FE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6D0C7" w14:textId="77777777" w:rsidR="00204BE8" w:rsidRPr="00D50654" w:rsidRDefault="00204BE8" w:rsidP="00610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633EF" w14:textId="77777777" w:rsidR="00D50654" w:rsidRDefault="00D50654" w:rsidP="0058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327D0" w14:textId="49016641" w:rsidR="00CA1AE2" w:rsidRDefault="00C720A3" w:rsidP="0058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выполнению</w:t>
      </w:r>
      <w:r w:rsidR="00CA1AE2" w:rsidRPr="00C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</w:t>
      </w:r>
      <w:r w:rsidR="00D5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образовательному проекту «Зелёные школы» </w:t>
      </w:r>
      <w:r w:rsidR="00F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63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04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май</w:t>
      </w:r>
      <w:r w:rsidR="00D5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3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D5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765B2B4E" w14:textId="77777777" w:rsidR="00D569E1" w:rsidRDefault="00D569E1" w:rsidP="0058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939E3" w14:textId="26D8A80D" w:rsidR="00A81727" w:rsidRDefault="00A81727" w:rsidP="008606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«Биоразнообразие»</w:t>
      </w:r>
      <w:r w:rsidR="00F1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ADA2C9" w14:textId="354C3E5E" w:rsidR="00BD38E1" w:rsidRPr="00BD38E1" w:rsidRDefault="00BD38E1" w:rsidP="00BD38E1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D3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активное вовлечение учащихся в экологическую и природоохранную деятельность при изучении биоразнообразия территории </w:t>
      </w:r>
      <w:r w:rsidR="00C70A6B" w:rsidRPr="00C7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0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43EF25" w14:textId="0BD5CA26" w:rsidR="00C70A6B" w:rsidRDefault="00BD38E1" w:rsidP="00C70A6B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7DD4D5C4" w14:textId="77777777" w:rsidR="00751EB0" w:rsidRPr="00751EB0" w:rsidRDefault="00751EB0" w:rsidP="0086068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учащихся о биоразнообразии местной территории и условиях его сохранения и увеличения;</w:t>
      </w:r>
    </w:p>
    <w:p w14:paraId="0CE55722" w14:textId="4193EE72" w:rsidR="00751EB0" w:rsidRPr="00751EB0" w:rsidRDefault="00751EB0" w:rsidP="0086068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gramStart"/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проводить наблюдения, измере</w:t>
      </w:r>
      <w:r w:rsidR="00860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исследования в природе</w:t>
      </w:r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2594FC" w14:textId="7185670E" w:rsidR="00C70A6B" w:rsidRPr="00751EB0" w:rsidRDefault="00C70A6B" w:rsidP="00860688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высокой экологической культуры учащихся путем изучения разнообразия наземных насекомых на территории учреждения образования</w:t>
      </w:r>
    </w:p>
    <w:p w14:paraId="3F67936B" w14:textId="4FB01FE9" w:rsidR="00F143DE" w:rsidRPr="00751EB0" w:rsidRDefault="00F143DE" w:rsidP="00751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полный отчет по направлению «Биоразнообразие»</w:t>
      </w:r>
      <w:r w:rsidRPr="00751E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3519B" w:rsidRPr="00751E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hyperlink r:id="rId7" w:history="1">
        <w:r w:rsidR="00C70A6B" w:rsidRPr="00751EB0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https://xn--4-6tbv.xn----8sbafcoeer1c5bfp.xn--90ais/%D0%B7%D0%B5%D0%BB%D0%B5%D0%BD%D1%8B%D0%B5-%D1%88%D0%BA%D0%BE%D0%BB%D1%8B/%D0%B1%D0%B8%D0%BE%D1%80%D0%B0%D0%B7%D0%BD%D0%BE%D0%BE%D0%B1%D1%80%D0%B0%D0%B7%D0%B8%D0%B5</w:t>
        </w:r>
      </w:hyperlink>
    </w:p>
    <w:p w14:paraId="16917190" w14:textId="77777777" w:rsidR="00C70A6B" w:rsidRPr="0063519B" w:rsidRDefault="00C70A6B" w:rsidP="00F143DE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6B4E7854" w14:textId="1E5259C8" w:rsidR="00311233" w:rsidRPr="00F143DE" w:rsidRDefault="00311233" w:rsidP="00C720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276"/>
        <w:gridCol w:w="1701"/>
        <w:gridCol w:w="1559"/>
        <w:gridCol w:w="2835"/>
        <w:gridCol w:w="3686"/>
      </w:tblGrid>
      <w:tr w:rsidR="00F56A35" w:rsidRPr="00047296" w14:paraId="15314EB5" w14:textId="3423B148" w:rsidTr="00237E97">
        <w:trPr>
          <w:trHeight w:val="787"/>
        </w:trPr>
        <w:tc>
          <w:tcPr>
            <w:tcW w:w="675" w:type="dxa"/>
          </w:tcPr>
          <w:p w14:paraId="3C6B1791" w14:textId="77777777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7" w:type="dxa"/>
          </w:tcPr>
          <w:p w14:paraId="7373E2A0" w14:textId="77777777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275" w:type="dxa"/>
          </w:tcPr>
          <w:p w14:paraId="3FCA02DF" w14:textId="77777777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1276" w:type="dxa"/>
          </w:tcPr>
          <w:p w14:paraId="5FCE01F9" w14:textId="1A9D374B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6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</w:tcPr>
          <w:p w14:paraId="440B590F" w14:textId="72AFDD69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559" w:type="dxa"/>
          </w:tcPr>
          <w:p w14:paraId="43DCEA78" w14:textId="228ADB4A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0D1BE60C" w14:textId="77777777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 работник</w:t>
            </w:r>
          </w:p>
        </w:tc>
        <w:tc>
          <w:tcPr>
            <w:tcW w:w="2835" w:type="dxa"/>
          </w:tcPr>
          <w:p w14:paraId="025515C8" w14:textId="77777777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686" w:type="dxa"/>
          </w:tcPr>
          <w:p w14:paraId="5854F869" w14:textId="00ED36EB" w:rsidR="00F56A35" w:rsidRPr="00F56A35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56A35" w:rsidRPr="00047296" w14:paraId="3F270320" w14:textId="4ECACB81" w:rsidTr="00237E97">
        <w:trPr>
          <w:trHeight w:val="435"/>
        </w:trPr>
        <w:tc>
          <w:tcPr>
            <w:tcW w:w="675" w:type="dxa"/>
          </w:tcPr>
          <w:p w14:paraId="21A0FD47" w14:textId="77777777" w:rsidR="00F56A35" w:rsidRPr="00AD65EB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382159D2" w14:textId="2DEF0C0C" w:rsidR="00F56A35" w:rsidRPr="00047296" w:rsidRDefault="00F56A35" w:rsidP="0060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27F9CA3" w14:textId="74B063BC" w:rsidR="00F56A35" w:rsidRPr="00047296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095976B" w14:textId="374888AF" w:rsidR="00566678" w:rsidRPr="00FC3A5A" w:rsidRDefault="00566678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40FA8B" w14:textId="4FFCFB7B" w:rsidR="00F56A35" w:rsidRPr="00FC3A5A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4A900C5" w14:textId="215EE17B" w:rsidR="00F56A35" w:rsidRPr="00047296" w:rsidRDefault="00F56A35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3953BE0" w14:textId="51255C9D" w:rsidR="00F56A35" w:rsidRPr="00047296" w:rsidRDefault="00F56A35" w:rsidP="005A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14:paraId="54EDFB43" w14:textId="4F497BF6" w:rsidR="00F56A35" w:rsidRPr="00047296" w:rsidRDefault="00F56A35" w:rsidP="0076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28E7" w:rsidRPr="00047296" w14:paraId="2F97530B" w14:textId="77777777" w:rsidTr="00237E97">
        <w:trPr>
          <w:trHeight w:val="435"/>
        </w:trPr>
        <w:tc>
          <w:tcPr>
            <w:tcW w:w="675" w:type="dxa"/>
          </w:tcPr>
          <w:p w14:paraId="7438AA38" w14:textId="2E3F44C3" w:rsidR="00C828E7" w:rsidRDefault="004F5917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7" w:type="dxa"/>
          </w:tcPr>
          <w:p w14:paraId="3CE72785" w14:textId="1C3B3457" w:rsidR="00C828E7" w:rsidRPr="005A5581" w:rsidRDefault="00C828E7" w:rsidP="0063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разнообразие </w:t>
            </w:r>
            <w:r w:rsid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наземных насекомых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учреждения образования</w:t>
            </w:r>
          </w:p>
        </w:tc>
        <w:tc>
          <w:tcPr>
            <w:tcW w:w="1275" w:type="dxa"/>
          </w:tcPr>
          <w:p w14:paraId="0AE3F8DB" w14:textId="5BE54986" w:rsidR="00C828E7" w:rsidRDefault="0063519B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октябрь 2021, апрель – май 2022</w:t>
            </w:r>
          </w:p>
        </w:tc>
        <w:tc>
          <w:tcPr>
            <w:tcW w:w="1276" w:type="dxa"/>
          </w:tcPr>
          <w:p w14:paraId="66CE8D5F" w14:textId="18E659D1" w:rsidR="00C828E7" w:rsidRDefault="0063519B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C828E7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828E7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(списки прил.</w:t>
            </w:r>
            <w:r w:rsidR="00F143DE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="00F143DE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="00F143DE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отчету</w:t>
            </w:r>
            <w:r w:rsidR="00C828E7" w:rsidRP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1D126EF9" w14:textId="10C7FF7C" w:rsidR="00C828E7" w:rsidRPr="00FC3A5A" w:rsidRDefault="00C828E7" w:rsidP="0063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r w:rsidR="00635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классов</w:t>
            </w:r>
          </w:p>
        </w:tc>
        <w:tc>
          <w:tcPr>
            <w:tcW w:w="1559" w:type="dxa"/>
          </w:tcPr>
          <w:p w14:paraId="67380ACA" w14:textId="362E855D" w:rsidR="00C828E7" w:rsidRPr="005A5581" w:rsidRDefault="0063519B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 Е.А.</w:t>
            </w:r>
          </w:p>
        </w:tc>
        <w:tc>
          <w:tcPr>
            <w:tcW w:w="2835" w:type="dxa"/>
          </w:tcPr>
          <w:p w14:paraId="641FE2D6" w14:textId="4BFCBF56" w:rsidR="004F5917" w:rsidRPr="00AC41AF" w:rsidRDefault="004F5917" w:rsidP="004F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</w:t>
            </w:r>
            <w:r w:rsidR="00B40988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учащихся для работы с литературой по изучению разнообразия наземных насекомых на территории УО.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Определи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исследования.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Сфотографирова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насекомых, обнаруженных на местах наблюдения.</w:t>
            </w:r>
          </w:p>
          <w:p w14:paraId="3FF8FC29" w14:textId="77777777" w:rsidR="00C828E7" w:rsidRPr="00AC41AF" w:rsidRDefault="004F5917" w:rsidP="00C8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Определи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видов насекомых, обитающих на территории УО.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На картосхеме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образования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обозначи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наблюдения насекомых, а рядом размести</w:t>
            </w:r>
            <w:r w:rsidR="00C817BF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изображения.</w:t>
            </w:r>
          </w:p>
          <w:p w14:paraId="6C02DA65" w14:textId="560D099B" w:rsidR="00C817BF" w:rsidRPr="00AC41AF" w:rsidRDefault="00C817BF" w:rsidP="00C8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На сайте учреждения образования разместить информацию о разнообразии наземных насекомых на 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учреждения </w:t>
            </w:r>
            <w:proofErr w:type="gramStart"/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 отчет</w:t>
            </w:r>
            <w:proofErr w:type="gramEnd"/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выполнении задания.</w:t>
            </w:r>
          </w:p>
        </w:tc>
        <w:tc>
          <w:tcPr>
            <w:tcW w:w="3686" w:type="dxa"/>
          </w:tcPr>
          <w:p w14:paraId="24B877FE" w14:textId="5CE2F0C5" w:rsidR="00B40988" w:rsidRPr="00AC41AF" w:rsidRDefault="00B40988" w:rsidP="0076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Создали группы учащихся для работы с литературой по изучению разнообразия наземных насекомых на территории УО.</w:t>
            </w:r>
          </w:p>
          <w:p w14:paraId="62FFAE06" w14:textId="77777777" w:rsidR="00C817BF" w:rsidRPr="00AC41AF" w:rsidRDefault="00C817BF" w:rsidP="00C8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Определили места исследования.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Сфотографировали насекомых, обнаруженных на местах наблюдения.</w:t>
            </w:r>
          </w:p>
          <w:p w14:paraId="086F2C8E" w14:textId="1AF5183A" w:rsidR="00C817BF" w:rsidRPr="00AC41AF" w:rsidRDefault="00C817BF" w:rsidP="00C8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Определили 10 видов насекомых, обитающих на территории УО.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На картосхеме учреждения образования обозначили места наблюдения насекомых, а рядом разместили их изображения.</w:t>
            </w:r>
          </w:p>
          <w:p w14:paraId="4D9CE32F" w14:textId="4D366283" w:rsidR="00C828E7" w:rsidRPr="00C817BF" w:rsidRDefault="00C817BF" w:rsidP="0076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4F591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учреждения образования разместили информацию о разнообразии наземных насекомых на территории учреждения образования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отчет о выполнении задания</w:t>
            </w:r>
            <w:r w:rsidR="004F5917" w:rsidRPr="00C81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14:paraId="4A143530" w14:textId="1FC87DB0" w:rsidR="004F5917" w:rsidRDefault="00A40318" w:rsidP="0076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67C45" w:rsidRPr="004909E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https://docs.google.com/file/d/1H5rUGfqEFCV7BgrmH-PnZZiiJ052vzDw/view</w:t>
              </w:r>
            </w:hyperlink>
          </w:p>
          <w:p w14:paraId="44814DED" w14:textId="02EC9B73" w:rsidR="00067C45" w:rsidRDefault="00067C45" w:rsidP="0076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E97" w:rsidRPr="00047296" w14:paraId="12808042" w14:textId="77777777" w:rsidTr="00237E97">
        <w:trPr>
          <w:trHeight w:val="435"/>
        </w:trPr>
        <w:tc>
          <w:tcPr>
            <w:tcW w:w="675" w:type="dxa"/>
          </w:tcPr>
          <w:p w14:paraId="3AAD3BC0" w14:textId="7410F78F" w:rsidR="00237E97" w:rsidRDefault="00237E97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127" w:type="dxa"/>
          </w:tcPr>
          <w:p w14:paraId="22DA1316" w14:textId="29C61183" w:rsidR="00237E97" w:rsidRDefault="00237E97" w:rsidP="0060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и разместить на пришкольной территории кормушки для птиц, организовать регулярную подкормку птиц в зимний период</w:t>
            </w:r>
          </w:p>
        </w:tc>
        <w:tc>
          <w:tcPr>
            <w:tcW w:w="1275" w:type="dxa"/>
          </w:tcPr>
          <w:p w14:paraId="231B00C5" w14:textId="3A312D3C" w:rsidR="00237E97" w:rsidRDefault="004F5917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 г. – февраль 2022</w:t>
            </w:r>
            <w:r w:rsidR="00237E97" w:rsidRPr="004D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14:paraId="5DF94DDF" w14:textId="32F22E8F" w:rsidR="00237E97" w:rsidRPr="004F5917" w:rsidRDefault="004F5917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237E9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(списки прил.</w:t>
            </w:r>
            <w:r w:rsidR="00F143DE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="00F143DE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="00F143DE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отчету</w:t>
            </w:r>
            <w:r w:rsidR="00237E9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6092FC56" w14:textId="77777777" w:rsidR="00237E97" w:rsidRPr="004F5917" w:rsidRDefault="00237E97" w:rsidP="0023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2-4 классов, учащиеся ГПД, члены отряда «Зеленый патруль», учителя начальной школы, воспитатели ГПД, родители</w:t>
            </w:r>
          </w:p>
          <w:p w14:paraId="402D48B7" w14:textId="77777777" w:rsidR="00237E97" w:rsidRPr="004F5917" w:rsidRDefault="00237E97" w:rsidP="00D0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29CBD4" w14:textId="2809254D" w:rsidR="00237E97" w:rsidRPr="004F5917" w:rsidRDefault="004F5917" w:rsidP="0023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Хвитько</w:t>
            </w:r>
            <w:proofErr w:type="spellEnd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</w:t>
            </w:r>
            <w:r w:rsidR="00237E9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14:paraId="244B731E" w14:textId="337D7C58" w:rsidR="00237E97" w:rsidRPr="004F5917" w:rsidRDefault="00237E97" w:rsidP="004F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</w:t>
            </w:r>
            <w:proofErr w:type="spellEnd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Цепинская</w:t>
            </w:r>
            <w:proofErr w:type="spellEnd"/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Ж.С., Железнова Т. А., </w:t>
            </w:r>
            <w:proofErr w:type="spellStart"/>
            <w:r w:rsidR="004F591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Кельмуц</w:t>
            </w:r>
            <w:proofErr w:type="spellEnd"/>
            <w:r w:rsidR="004F591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Я.А</w:t>
            </w:r>
            <w:r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F591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F591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Сульжиц</w:t>
            </w:r>
            <w:proofErr w:type="spellEnd"/>
            <w:r w:rsidR="004F5917" w:rsidRPr="004F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835" w:type="dxa"/>
          </w:tcPr>
          <w:p w14:paraId="20545EDF" w14:textId="3397B3A9" w:rsidR="00237E97" w:rsidRPr="00AC41AF" w:rsidRDefault="00237E97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056CEC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кормушек для птиц.</w:t>
            </w:r>
          </w:p>
          <w:p w14:paraId="5FC8562B" w14:textId="77777777" w:rsidR="00237E97" w:rsidRPr="00AC41AF" w:rsidRDefault="00237E97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кормушек на деревьях пришкольного участка.</w:t>
            </w:r>
          </w:p>
          <w:p w14:paraId="4F64AFD9" w14:textId="02E12BE3" w:rsidR="00E61070" w:rsidRPr="00AC41AF" w:rsidRDefault="00E61070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056CEC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приготовления кормовых смесей, правил подкормки птиц</w:t>
            </w:r>
            <w:r w:rsidR="00056CEC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приготовлены кормовые смеси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9EA290" w14:textId="674EA3B3" w:rsidR="00237E97" w:rsidRPr="00AC41AF" w:rsidRDefault="00E61070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Организация 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регулярной 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подкормки птиц в зимний период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E460B80" w14:textId="77777777" w:rsidR="00237E97" w:rsidRPr="00AC41AF" w:rsidRDefault="00056CEC" w:rsidP="004F5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F591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памятки «Чем кормить? Кого кормить?» и «Как правильно кормить птиц зимой: можно и нельзя», информационного буклета «ЧЕМ и ЗАЧЕМ кормить птиц зимой», распространение среди учащихся, родителей, местного населения.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8C092E" w14:textId="198C94BE" w:rsidR="00056CEC" w:rsidRPr="00AC41AF" w:rsidRDefault="00056CEC" w:rsidP="0005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Составление отчета о выполнении задания, размещение отчета на сайте.</w:t>
            </w:r>
          </w:p>
        </w:tc>
        <w:tc>
          <w:tcPr>
            <w:tcW w:w="3686" w:type="dxa"/>
          </w:tcPr>
          <w:p w14:paraId="43FD1C80" w14:textId="50A6BEE0" w:rsidR="00E61070" w:rsidRPr="00AC41AF" w:rsidRDefault="00E61070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Изготовлены кормушки для птиц</w:t>
            </w:r>
            <w:r w:rsidR="00056CEC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CC004DF" w14:textId="07C998EF" w:rsidR="00E61070" w:rsidRPr="00AC41AF" w:rsidRDefault="00E61070" w:rsidP="00E6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Кормушки размещены на деревьях пришкольного участка.</w:t>
            </w:r>
          </w:p>
          <w:p w14:paraId="135D42A3" w14:textId="14ED4D59" w:rsidR="00056CEC" w:rsidRPr="00AC41AF" w:rsidRDefault="00056CEC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Изучены правила приготовления кормовых смесей, правила подкормки птиц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приготовлены кормовые смеси.</w:t>
            </w:r>
          </w:p>
          <w:p w14:paraId="5D0949D9" w14:textId="66EA70CC" w:rsidR="00056CEC" w:rsidRPr="00AC41AF" w:rsidRDefault="00056CEC" w:rsidP="0005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4.Организована регулярная подкормка птиц в зимний период.</w:t>
            </w:r>
          </w:p>
          <w:p w14:paraId="616EBF16" w14:textId="28674EC8" w:rsidR="00237E97" w:rsidRPr="00AC41AF" w:rsidRDefault="00056CEC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F591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памятки «Чем кормить? Кого кормить?» и «Как правильно кормить птиц зимой: можно и нельзя», информационный буклет «ЧЕМ и ЗАЧЕМ кормить птиц зимой», распространены среди учащихся, родителей, местного населения.</w:t>
            </w:r>
            <w:r w:rsidR="00237E97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7EFF9D" w14:textId="41330435" w:rsidR="00056CEC" w:rsidRPr="00AC41AF" w:rsidRDefault="00056CEC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Составлен отчет о выполнении задания, отчет размещен на сайте</w:t>
            </w:r>
          </w:p>
          <w:p w14:paraId="5C1CCB56" w14:textId="21C5DE32" w:rsidR="004F5917" w:rsidRDefault="00A40318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F5917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https://docs.google.com/file/d/1NPil-ntR2WKT8eJq9WSVwALb0sNUDnva/view</w:t>
              </w:r>
            </w:hyperlink>
          </w:p>
          <w:p w14:paraId="00492E43" w14:textId="4F1996CD" w:rsidR="004F5917" w:rsidRPr="004F5917" w:rsidRDefault="004F5917" w:rsidP="0023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4285C9" w14:textId="7BD23045" w:rsidR="0061078F" w:rsidRDefault="0061078F" w:rsidP="0061078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DA4B6" w14:textId="1E942C35" w:rsidR="00A81727" w:rsidRPr="00BD38E1" w:rsidRDefault="00A81727" w:rsidP="00860688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«Энергосбережение»</w:t>
      </w:r>
    </w:p>
    <w:p w14:paraId="4253580D" w14:textId="77777777" w:rsidR="00985557" w:rsidRPr="00985557" w:rsidRDefault="00985557" w:rsidP="0098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55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Цель: </w:t>
      </w:r>
      <w:r w:rsidRPr="00985557">
        <w:rPr>
          <w:rFonts w:ascii="Times New Roman" w:hAnsi="Times New Roman" w:cs="Times New Roman"/>
          <w:sz w:val="24"/>
          <w:szCs w:val="28"/>
        </w:rPr>
        <w:t>привлечение внимания учащихся, педагогов, родителей к рациональному использованию энергоресурсов, уменьшение потерь энергоресурсов посредством вовлечения всех участников школьного сообщества в активную энергосберегающую деятельность</w:t>
      </w:r>
    </w:p>
    <w:p w14:paraId="1265C10B" w14:textId="77777777" w:rsidR="00985557" w:rsidRPr="00985557" w:rsidRDefault="00985557" w:rsidP="00985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9855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Задачи:</w:t>
      </w:r>
    </w:p>
    <w:p w14:paraId="67C31DAB" w14:textId="77777777" w:rsidR="00751EB0" w:rsidRPr="00751EB0" w:rsidRDefault="00751EB0" w:rsidP="00860688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51EB0">
        <w:rPr>
          <w:rFonts w:ascii="Times New Roman" w:hAnsi="Times New Roman" w:cs="Times New Roman"/>
          <w:color w:val="000000" w:themeColor="text1"/>
          <w:sz w:val="24"/>
          <w:szCs w:val="28"/>
        </w:rPr>
        <w:t>Организовать мероприятия по привлечению внимания учащихся, педагогов, родителей к рациональному использованию энергоресурсов, уменьшение потерь энергоресурсов посредством вовлечения всех участников школьного сообщества в активную энергосберегающую деятельность</w:t>
      </w:r>
    </w:p>
    <w:p w14:paraId="43560941" w14:textId="77777777" w:rsidR="00751EB0" w:rsidRPr="00751EB0" w:rsidRDefault="00751EB0" w:rsidP="00860688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51EB0">
        <w:rPr>
          <w:rFonts w:ascii="Times New Roman" w:hAnsi="Times New Roman" w:cs="Times New Roman"/>
          <w:color w:val="000000" w:themeColor="text1"/>
          <w:sz w:val="24"/>
          <w:szCs w:val="28"/>
        </w:rPr>
        <w:t>Продолжить обучение приемам рационального и экономного и использования энергоресурсов в быту;</w:t>
      </w:r>
    </w:p>
    <w:p w14:paraId="56ADDE2D" w14:textId="77777777" w:rsidR="00751EB0" w:rsidRPr="00751EB0" w:rsidRDefault="00751EB0" w:rsidP="00860688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51EB0">
        <w:rPr>
          <w:rFonts w:ascii="Times New Roman" w:hAnsi="Times New Roman" w:cs="Times New Roman"/>
          <w:color w:val="000000" w:themeColor="text1"/>
          <w:sz w:val="24"/>
          <w:szCs w:val="28"/>
        </w:rPr>
        <w:t>Провести изучение потребление электроэнергии в учреждении образования и дома;</w:t>
      </w:r>
    </w:p>
    <w:p w14:paraId="67313CD6" w14:textId="77777777" w:rsidR="00751EB0" w:rsidRPr="00751EB0" w:rsidRDefault="00751EB0" w:rsidP="00860688">
      <w:pPr>
        <w:pStyle w:val="a3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51EB0">
        <w:rPr>
          <w:rFonts w:ascii="Times New Roman" w:hAnsi="Times New Roman" w:cs="Times New Roman"/>
          <w:color w:val="000000" w:themeColor="text1"/>
          <w:sz w:val="24"/>
          <w:szCs w:val="28"/>
        </w:rPr>
        <w:t>Внедрение в практику работы учреждения образования мероприятий по энергосбережению.</w:t>
      </w:r>
    </w:p>
    <w:p w14:paraId="36DCC4AA" w14:textId="66F7CB6F" w:rsidR="00F143DE" w:rsidRDefault="00751EB0" w:rsidP="00751E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51EB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F143DE" w:rsidRPr="00B5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на полный отчет по направлению «Энергосбережение» </w:t>
      </w:r>
      <w:hyperlink r:id="rId10" w:history="1">
        <w:r w:rsidR="00B511DF" w:rsidRPr="001C7D5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https://xn--4-6tbv.xn----8sbafcoeer1c5bfp.xn--90ais/%D0%B7%D0%B5%D0%BB%D0%B5%D0%BD%D1%8B%D0%B5-</w:t>
        </w:r>
        <w:r w:rsidR="00B511DF" w:rsidRPr="001C7D5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%D1%88%D0%BA%D0%BE%D0%BB%D1%8B/%D1%8D%D0%BD%D0%B5%D1%80%D0%B3%D0%BE%D1%81%D0%B1%D0%B5%D1%80%D0%B5%D0%B6%D0%B5%D0%BD%D0%B8%D0%B5</w:t>
        </w:r>
      </w:hyperlink>
    </w:p>
    <w:p w14:paraId="76410BF9" w14:textId="77777777" w:rsidR="00B511DF" w:rsidRPr="00B511DF" w:rsidRDefault="00B511DF" w:rsidP="00F14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417"/>
        <w:gridCol w:w="1276"/>
        <w:gridCol w:w="1276"/>
        <w:gridCol w:w="1559"/>
        <w:gridCol w:w="3118"/>
        <w:gridCol w:w="3118"/>
      </w:tblGrid>
      <w:tr w:rsidR="00F56A35" w:rsidRPr="00F56A35" w14:paraId="1C1D80C2" w14:textId="1677B92A" w:rsidTr="00102B84">
        <w:trPr>
          <w:trHeight w:val="803"/>
        </w:trPr>
        <w:tc>
          <w:tcPr>
            <w:tcW w:w="568" w:type="dxa"/>
          </w:tcPr>
          <w:p w14:paraId="6EC1E37A" w14:textId="77777777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</w:tcPr>
          <w:p w14:paraId="1F40BB8E" w14:textId="77777777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417" w:type="dxa"/>
          </w:tcPr>
          <w:p w14:paraId="1167F05C" w14:textId="77777777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1276" w:type="dxa"/>
          </w:tcPr>
          <w:p w14:paraId="12CCB059" w14:textId="53A8B81B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14:paraId="7B8C0FE5" w14:textId="4C518500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559" w:type="dxa"/>
          </w:tcPr>
          <w:p w14:paraId="5B7CAE9F" w14:textId="224992A9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</w:t>
            </w:r>
            <w:proofErr w:type="spellEnd"/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14:paraId="5943E240" w14:textId="77777777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педаго-гический</w:t>
            </w:r>
            <w:proofErr w:type="spellEnd"/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работник</w:t>
            </w:r>
          </w:p>
        </w:tc>
        <w:tc>
          <w:tcPr>
            <w:tcW w:w="3118" w:type="dxa"/>
          </w:tcPr>
          <w:p w14:paraId="1C4B9EF3" w14:textId="77777777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118" w:type="dxa"/>
          </w:tcPr>
          <w:p w14:paraId="0A074ABD" w14:textId="4A148A88" w:rsidR="00F56A35" w:rsidRPr="00102B84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56A35" w:rsidRPr="00F56A35" w14:paraId="6209043A" w14:textId="286F2655" w:rsidTr="00204BE8">
        <w:trPr>
          <w:trHeight w:val="3867"/>
        </w:trPr>
        <w:tc>
          <w:tcPr>
            <w:tcW w:w="568" w:type="dxa"/>
          </w:tcPr>
          <w:p w14:paraId="45AF5BA3" w14:textId="73198627" w:rsidR="00F56A35" w:rsidRPr="00566678" w:rsidRDefault="00F56A35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F773E" w:rsidRP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14:paraId="1308D028" w14:textId="025F4F7B" w:rsidR="00204BE8" w:rsidRDefault="00F56A35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ситуации по эффективнос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использования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в учреждении образования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составить план действий по сбережению</w:t>
            </w:r>
            <w:r w:rsid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электроэнергии 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год.</w:t>
            </w:r>
            <w:r w:rsidR="001B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BD4E2E" w14:textId="77777777" w:rsidR="00204BE8" w:rsidRPr="00204BE8" w:rsidRDefault="00204BE8" w:rsidP="00204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B4D96" w14:textId="2B6D124E" w:rsidR="00204BE8" w:rsidRPr="00204BE8" w:rsidRDefault="00204BE8" w:rsidP="00204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E95DE" w14:textId="74ACAD86" w:rsidR="00F56A35" w:rsidRDefault="00B511DF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-декабрь 2021</w:t>
            </w:r>
          </w:p>
          <w:p w14:paraId="4EBBBBC7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730BF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7E03E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8457E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2A058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D8CC98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C5760" w14:textId="190C0BC4" w:rsidR="00204BE8" w:rsidRPr="00F56A35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CA6DA3C" w14:textId="3E62C568" w:rsidR="00F56A35" w:rsidRPr="00204BE8" w:rsidRDefault="00B511DF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04BE8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566678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43DE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(списки прил. к </w:t>
            </w:r>
            <w:proofErr w:type="spellStart"/>
            <w:r w:rsidR="00F143DE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="00F143DE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отчету)</w:t>
            </w:r>
          </w:p>
        </w:tc>
        <w:tc>
          <w:tcPr>
            <w:tcW w:w="1276" w:type="dxa"/>
          </w:tcPr>
          <w:p w14:paraId="45FD1C9E" w14:textId="0F696001" w:rsidR="00204BE8" w:rsidRDefault="00B511DF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</w:t>
            </w:r>
            <w:r w:rsidR="0020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 класса</w:t>
            </w:r>
          </w:p>
          <w:p w14:paraId="01EC5186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2D1FB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61C77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527D9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0106E" w14:textId="77777777" w:rsidR="00204BE8" w:rsidRDefault="00204BE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3F362" w14:textId="4B86CAE8" w:rsidR="00F56A35" w:rsidRPr="00F56A35" w:rsidRDefault="00F56A35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823D2F4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 Л.М.</w:t>
            </w:r>
          </w:p>
          <w:p w14:paraId="29797C02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95902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18A18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F83651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B8335" w14:textId="77777777" w:rsidR="00204BE8" w:rsidRDefault="00204BE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0B64C" w14:textId="1B31753E" w:rsidR="00F56A35" w:rsidRPr="00F56A35" w:rsidRDefault="00F56A35" w:rsidP="0056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130E52D6" w14:textId="001FAA39" w:rsidR="00F56A35" w:rsidRPr="008A59DC" w:rsidRDefault="00F56A35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A59DC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ситуацию по эффективности использования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энергии в 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 образования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четверти 2021/2022 учебного года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A0C3049" w14:textId="0E595DAA" w:rsidR="008A59DC" w:rsidRDefault="00F56A35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Составить план действий по сбережению электроэнергии 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  <w:r w:rsidR="0058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4A0EDCE" w14:textId="56542B75" w:rsidR="005845F0" w:rsidRPr="00AC41AF" w:rsidRDefault="005845F0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Разместить отчет на сайте УО (списочный состав учащихся, фото, план и др.)</w:t>
            </w:r>
          </w:p>
          <w:p w14:paraId="6E5D3C50" w14:textId="77777777" w:rsidR="00204BE8" w:rsidRPr="008A59DC" w:rsidRDefault="00204BE8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777D26" w14:textId="09DFC406" w:rsidR="00F56A35" w:rsidRPr="00F56A35" w:rsidRDefault="00F56A35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76C0B890" w14:textId="77777777" w:rsidR="005845F0" w:rsidRDefault="005845F0" w:rsidP="005F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A59DC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анализ ситуации по эффективности использования электроэнергии в 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 образования</w:t>
            </w:r>
            <w:r w:rsidR="008A59DC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E53BF15" w14:textId="665ACF7E" w:rsidR="00F56A35" w:rsidRDefault="005845F0" w:rsidP="005F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A59DC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 план действий по с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бережению электроэнергии на год</w:t>
            </w:r>
            <w:r w:rsidR="008A59DC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согласован с руководством учреждения, вывешен в доступном месте, доведен до сведения педагогов, хозяйственных служб, родителей, размещен на сайте учреждения образования. </w:t>
            </w:r>
          </w:p>
          <w:p w14:paraId="434E3D3B" w14:textId="0332A0AE" w:rsidR="00A40318" w:rsidRDefault="00A40318" w:rsidP="005F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0E4D9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https://drive.google.com/drive/folders/1mtOBLU8sFQFQcF1xe95uODuHiflhjmvi?usp=sharing</w:t>
              </w:r>
            </w:hyperlink>
          </w:p>
          <w:p w14:paraId="6178E1C8" w14:textId="77777777" w:rsidR="00A40318" w:rsidRDefault="00A40318" w:rsidP="005F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6EF23" w14:textId="2B535732" w:rsidR="005845F0" w:rsidRPr="00AC41AF" w:rsidRDefault="005845F0" w:rsidP="005F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Отчет о выполнении задания размещен на сайте УО (списочный состав учащихся, фото, план и др.)</w:t>
            </w:r>
          </w:p>
          <w:p w14:paraId="7697F4D0" w14:textId="5087516C" w:rsidR="00B511DF" w:rsidRDefault="00A40318" w:rsidP="005F773E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511DF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https://drive.google.com/file/d/1LnDW20GSYLRO0DTCAp9IpbWl47e60DoE/view</w:t>
              </w:r>
            </w:hyperlink>
          </w:p>
          <w:p w14:paraId="4B1E4506" w14:textId="4D8EB3E3" w:rsidR="00B511DF" w:rsidRPr="008A59DC" w:rsidRDefault="00B511DF" w:rsidP="00A4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678" w:rsidRPr="00F56A35" w14:paraId="6BB40117" w14:textId="77777777" w:rsidTr="00B511DF">
        <w:trPr>
          <w:trHeight w:val="5087"/>
        </w:trPr>
        <w:tc>
          <w:tcPr>
            <w:tcW w:w="568" w:type="dxa"/>
          </w:tcPr>
          <w:p w14:paraId="543A523C" w14:textId="2CCFB461" w:rsidR="00566678" w:rsidRPr="00566678" w:rsidRDefault="005F773E" w:rsidP="0000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7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</w:tcPr>
          <w:p w14:paraId="5C71B7BD" w14:textId="293885D4" w:rsidR="00566678" w:rsidRPr="008A59DC" w:rsidRDefault="005F773E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план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провести мониторинг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действий по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r w:rsidR="00566678" w:rsidRPr="001B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сбережению </w:t>
            </w:r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образования</w:t>
            </w:r>
          </w:p>
        </w:tc>
        <w:tc>
          <w:tcPr>
            <w:tcW w:w="1417" w:type="dxa"/>
          </w:tcPr>
          <w:p w14:paraId="11A2B5BD" w14:textId="2800FA37" w:rsidR="00566678" w:rsidRDefault="00B511DF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 2021 г. - май 2022 г.</w:t>
            </w:r>
          </w:p>
        </w:tc>
        <w:tc>
          <w:tcPr>
            <w:tcW w:w="1276" w:type="dxa"/>
          </w:tcPr>
          <w:p w14:paraId="2A22D29A" w14:textId="0008107A" w:rsidR="00566678" w:rsidRPr="00204BE8" w:rsidRDefault="0056667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Около </w:t>
            </w:r>
            <w:r w:rsidR="00B511DF" w:rsidRP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  <w:r w:rsidR="00E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(списки прил. к </w:t>
            </w:r>
            <w:proofErr w:type="spellStart"/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отчету)</w:t>
            </w:r>
          </w:p>
        </w:tc>
        <w:tc>
          <w:tcPr>
            <w:tcW w:w="1276" w:type="dxa"/>
          </w:tcPr>
          <w:p w14:paraId="14F6279A" w14:textId="0D22F58F" w:rsidR="00566678" w:rsidRDefault="00566678" w:rsidP="0068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чащиеся 2-11 классов</w:t>
            </w:r>
          </w:p>
        </w:tc>
        <w:tc>
          <w:tcPr>
            <w:tcW w:w="1559" w:type="dxa"/>
          </w:tcPr>
          <w:p w14:paraId="057944B5" w14:textId="77777777" w:rsidR="00566678" w:rsidRPr="008A59DC" w:rsidRDefault="00566678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панович Л.М.,</w:t>
            </w:r>
          </w:p>
          <w:p w14:paraId="184D758D" w14:textId="77661334" w:rsidR="00566678" w:rsidRPr="008A59DC" w:rsidRDefault="00B511DF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14:paraId="0AA5AB01" w14:textId="77777777" w:rsidR="00566678" w:rsidRPr="008A59DC" w:rsidRDefault="00566678" w:rsidP="0056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25A07A0" w14:textId="77777777" w:rsidR="00566678" w:rsidRDefault="00566678" w:rsidP="0010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553E8644" w14:textId="129251AC" w:rsidR="00566678" w:rsidRPr="00D01F39" w:rsidRDefault="005F773E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Месячник энергосбережения</w:t>
            </w:r>
          </w:p>
          <w:p w14:paraId="5AB1D384" w14:textId="3AEFCFFA" w:rsidR="00566678" w:rsidRPr="00D01F39" w:rsidRDefault="005F773E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плакат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листов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тему энергосбережения </w:t>
            </w:r>
          </w:p>
          <w:p w14:paraId="730C4F9C" w14:textId="5AA11A49" w:rsidR="00566678" w:rsidRDefault="005F773E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энергосбережению  </w:t>
            </w:r>
          </w:p>
          <w:p w14:paraId="3A56F9A6" w14:textId="4FD7F54C" w:rsidR="00566678" w:rsidRDefault="005F773E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666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B511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Продолжить</w:t>
            </w:r>
            <w:r w:rsidR="005666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</w:t>
            </w:r>
            <w:r w:rsidR="00566678" w:rsidRPr="008A59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абот</w:t>
            </w:r>
            <w:r w:rsidR="005666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</w:t>
            </w:r>
            <w:r w:rsidR="00566678" w:rsidRPr="008A59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отряд</w:t>
            </w:r>
            <w:r w:rsidR="005666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ов</w:t>
            </w:r>
            <w:r w:rsidR="00566678" w:rsidRPr="008A59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566678" w:rsidRPr="008A59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Энергопатруль</w:t>
            </w:r>
            <w:proofErr w:type="spellEnd"/>
            <w:r w:rsidR="00566678" w:rsidRPr="008A59D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14:paraId="2AEA347C" w14:textId="77777777" w:rsidR="00B511DF" w:rsidRDefault="00B511DF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5. Составить отчет о реализованных действиях по уменьшению энергопотребления в учреждении образования и их эффективности</w:t>
            </w:r>
          </w:p>
          <w:p w14:paraId="75EC44A6" w14:textId="53ADA0E1" w:rsidR="00B511DF" w:rsidRPr="008A59DC" w:rsidRDefault="00B511DF" w:rsidP="0056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 Отчет разместить на сайте учреждения образования</w:t>
            </w:r>
          </w:p>
          <w:p w14:paraId="12E3664F" w14:textId="77777777" w:rsidR="00566678" w:rsidRPr="008A59DC" w:rsidRDefault="00566678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268E8226" w14:textId="77777777" w:rsidR="005845F0" w:rsidRDefault="005845F0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28833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Месячник энергосбережения.</w:t>
            </w:r>
            <w:r w:rsidR="0075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E23869" w14:textId="77777777" w:rsidR="005845F0" w:rsidRDefault="005845F0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плакаты и листовки на тему энергосбережения, размещены на информационных стендах в классах и фойе школы. </w:t>
            </w:r>
          </w:p>
          <w:p w14:paraId="484AEF4E" w14:textId="77777777" w:rsidR="00A40318" w:rsidRDefault="005845F0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566678" w:rsidRPr="00D01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энергосбережению    и распространен</w:t>
            </w:r>
            <w:r w:rsidR="00566678" w:rsidRPr="008A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среди учащихся, педагогов, технического персонала.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75C7A7" w14:textId="7BE5457D" w:rsidR="005845F0" w:rsidRDefault="00A40318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работа отрядов «</w:t>
            </w:r>
            <w:proofErr w:type="spellStart"/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Энергопатруль</w:t>
            </w:r>
            <w:proofErr w:type="spellEnd"/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End w:id="1"/>
            <w:r w:rsidR="00B51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4DC7F311" w14:textId="2F001033" w:rsidR="00B511DF" w:rsidRPr="00B511DF" w:rsidRDefault="00A40318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511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Составлен</w:t>
            </w:r>
            <w:r w:rsidR="00B511DF" w:rsidRPr="00B511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отчет о реализованных действиях по уменьшению энергопотребления в учреждении образования и их эффективности</w:t>
            </w:r>
          </w:p>
          <w:p w14:paraId="0AC4AFA4" w14:textId="5EC9E192" w:rsidR="00B511DF" w:rsidRPr="00B511DF" w:rsidRDefault="00A40318" w:rsidP="00B5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  <w:r w:rsidR="005845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="00B511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Отчет размещен</w:t>
            </w:r>
            <w:r w:rsidR="00B511DF" w:rsidRPr="00B511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 сайте учреждения образования</w:t>
            </w:r>
          </w:p>
          <w:p w14:paraId="38D8AEBB" w14:textId="6E4D5DE6" w:rsidR="00B511DF" w:rsidRPr="008A59DC" w:rsidRDefault="00A40318" w:rsidP="008A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511DF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https://drive.google.com/file/d/17i5tMTSab0iMQ6jXHdlOJG5t2UXGKP9E/view</w:t>
              </w:r>
            </w:hyperlink>
          </w:p>
        </w:tc>
      </w:tr>
    </w:tbl>
    <w:p w14:paraId="52651BD1" w14:textId="77777777" w:rsidR="00751EB0" w:rsidRDefault="00751EB0" w:rsidP="00751E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8CC80A1" w14:textId="55AAA160" w:rsidR="008329B4" w:rsidRPr="00BC7C4A" w:rsidRDefault="00A81727" w:rsidP="008606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7C4A">
        <w:rPr>
          <w:rFonts w:ascii="Times New Roman" w:eastAsia="Times New Roman" w:hAnsi="Times New Roman" w:cs="Times New Roman"/>
          <w:b/>
          <w:sz w:val="24"/>
          <w:lang w:eastAsia="ru-RU"/>
        </w:rPr>
        <w:t>Направление «</w:t>
      </w:r>
      <w:proofErr w:type="spellStart"/>
      <w:r w:rsidRPr="00BC7C4A">
        <w:rPr>
          <w:rFonts w:ascii="Times New Roman" w:eastAsia="Times New Roman" w:hAnsi="Times New Roman" w:cs="Times New Roman"/>
          <w:b/>
          <w:sz w:val="24"/>
          <w:lang w:eastAsia="ru-RU"/>
        </w:rPr>
        <w:t>Водосбережение</w:t>
      </w:r>
      <w:proofErr w:type="spellEnd"/>
      <w:r w:rsidRPr="00BC7C4A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14:paraId="31E4B2BE" w14:textId="3B5E2C68" w:rsidR="008329B4" w:rsidRPr="008329B4" w:rsidRDefault="008329B4" w:rsidP="00EF227D">
      <w:pPr>
        <w:pStyle w:val="a3"/>
        <w:spacing w:after="0"/>
        <w:ind w:hanging="862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329B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Цель: </w:t>
      </w:r>
      <w:r w:rsidRPr="008329B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изучение </w:t>
      </w:r>
      <w:r w:rsidR="005F773E">
        <w:rPr>
          <w:rFonts w:ascii="Times New Roman" w:eastAsia="Times New Roman" w:hAnsi="Times New Roman" w:cs="Times New Roman"/>
          <w:bCs/>
          <w:sz w:val="24"/>
          <w:lang w:eastAsia="ru-RU"/>
        </w:rPr>
        <w:t>потребления воды в учреждении образования</w:t>
      </w:r>
      <w:r w:rsidRPr="008329B4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14:paraId="2DA9E616" w14:textId="77777777" w:rsidR="008329B4" w:rsidRPr="008329B4" w:rsidRDefault="008329B4" w:rsidP="00EF227D">
      <w:pPr>
        <w:pStyle w:val="a3"/>
        <w:spacing w:after="0"/>
        <w:ind w:hanging="862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329B4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14:paraId="3E953435" w14:textId="0D9C00D3" w:rsidR="00751EB0" w:rsidRPr="00751EB0" w:rsidRDefault="00751EB0" w:rsidP="00860688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lang w:eastAsia="ru-RU"/>
        </w:rPr>
        <w:t>формирование у обучающихся активной социальной позиции по отношению к рациональному использованию водных ресурсов</w:t>
      </w:r>
    </w:p>
    <w:p w14:paraId="1BF9D809" w14:textId="77777777" w:rsidR="00751EB0" w:rsidRPr="00751EB0" w:rsidRDefault="00751EB0" w:rsidP="00860688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lang w:eastAsia="ru-RU"/>
        </w:rPr>
        <w:t>Изучить и проанализировать информацию о потреблении воды в учреждении образования.</w:t>
      </w:r>
    </w:p>
    <w:p w14:paraId="5AE1893D" w14:textId="77777777" w:rsidR="00751EB0" w:rsidRPr="00751EB0" w:rsidRDefault="00751EB0" w:rsidP="00860688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/>
        <w:ind w:left="0" w:firstLine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lang w:eastAsia="ru-RU"/>
        </w:rPr>
        <w:t>Инициировать рациональное использование и экономию воды в учреждении образования.</w:t>
      </w:r>
    </w:p>
    <w:p w14:paraId="195ADD4D" w14:textId="53649E5B" w:rsidR="00751EB0" w:rsidRPr="00860688" w:rsidRDefault="00860688" w:rsidP="00860688">
      <w:p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4.</w:t>
      </w:r>
      <w:r w:rsidR="00751EB0" w:rsidRPr="0086068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Внедрение в практику работы учреждения образования мероприятий по </w:t>
      </w:r>
      <w:proofErr w:type="spellStart"/>
      <w:r w:rsidR="00751EB0" w:rsidRPr="00860688">
        <w:rPr>
          <w:rFonts w:ascii="Times New Roman" w:eastAsia="Times New Roman" w:hAnsi="Times New Roman" w:cs="Times New Roman"/>
          <w:bCs/>
          <w:sz w:val="24"/>
          <w:lang w:eastAsia="ru-RU"/>
        </w:rPr>
        <w:t>водосбережению</w:t>
      </w:r>
      <w:proofErr w:type="spellEnd"/>
    </w:p>
    <w:p w14:paraId="262553E8" w14:textId="4DE89B47" w:rsidR="005F773E" w:rsidRDefault="00751EB0" w:rsidP="00751EB0">
      <w:pPr>
        <w:pStyle w:val="a3"/>
        <w:spacing w:after="0"/>
        <w:ind w:hanging="8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260255" w:rsidRPr="0075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полный отчет по направлению «</w:t>
      </w:r>
      <w:proofErr w:type="spellStart"/>
      <w:r w:rsidR="00260255" w:rsidRPr="0075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Водосбережение</w:t>
      </w:r>
      <w:proofErr w:type="spellEnd"/>
      <w:r w:rsidR="00260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hyperlink r:id="rId14" w:history="1">
        <w:r w:rsidR="000067EB" w:rsidRPr="001C7D5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https://xn--4-6tbv.xn----8sbafcoeer1c5bfp.xn--90ais/%D0%B7%D0%B5%D0%BB%D0%B5%D0%BD%D1%8B%D0%B5-%D1%88%D0%BA%D0%BE%D0%BB%D1%8B/%D0%B2%D0%BE%D0%B4%D0%BE%D1%81%D0%B1%D0%B5%D1%80%D0%B5%D0%B6%D0%B5%D0%BD%D0%B8%D0%B5</w:t>
        </w:r>
      </w:hyperlink>
    </w:p>
    <w:p w14:paraId="24B9AA8A" w14:textId="77777777" w:rsidR="000067EB" w:rsidRPr="00F2738D" w:rsidRDefault="000067EB" w:rsidP="00F2738D">
      <w:pPr>
        <w:pStyle w:val="a3"/>
        <w:spacing w:after="0"/>
        <w:ind w:hanging="862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tbl>
      <w:tblPr>
        <w:tblStyle w:val="a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276"/>
        <w:gridCol w:w="1276"/>
        <w:gridCol w:w="1559"/>
        <w:gridCol w:w="3118"/>
        <w:gridCol w:w="3119"/>
      </w:tblGrid>
      <w:tr w:rsidR="00102B84" w:rsidRPr="00102B84" w14:paraId="592441DC" w14:textId="7C218E1E" w:rsidTr="000B08C7">
        <w:tc>
          <w:tcPr>
            <w:tcW w:w="568" w:type="dxa"/>
          </w:tcPr>
          <w:p w14:paraId="057726AC" w14:textId="77777777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835" w:type="dxa"/>
          </w:tcPr>
          <w:p w14:paraId="4713505A" w14:textId="77777777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Задание</w:t>
            </w:r>
          </w:p>
        </w:tc>
        <w:tc>
          <w:tcPr>
            <w:tcW w:w="1417" w:type="dxa"/>
          </w:tcPr>
          <w:p w14:paraId="4AFE6B8E" w14:textId="77777777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 выполнения</w:t>
            </w:r>
          </w:p>
        </w:tc>
        <w:tc>
          <w:tcPr>
            <w:tcW w:w="1276" w:type="dxa"/>
          </w:tcPr>
          <w:p w14:paraId="0CD75ECF" w14:textId="1998C1E2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1276" w:type="dxa"/>
          </w:tcPr>
          <w:p w14:paraId="58F1A067" w14:textId="3CA8BC9B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Целевые группы</w:t>
            </w:r>
          </w:p>
        </w:tc>
        <w:tc>
          <w:tcPr>
            <w:tcW w:w="1559" w:type="dxa"/>
          </w:tcPr>
          <w:p w14:paraId="1D70FEC7" w14:textId="228B66C0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14:paraId="12EAEA1E" w14:textId="77777777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02B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Краткое описание выполнения задания (этапы)</w:t>
            </w:r>
          </w:p>
        </w:tc>
        <w:tc>
          <w:tcPr>
            <w:tcW w:w="3119" w:type="dxa"/>
          </w:tcPr>
          <w:p w14:paraId="2E55FCE6" w14:textId="06B3C5E6" w:rsidR="00102B84" w:rsidRPr="00102B84" w:rsidRDefault="00102B84" w:rsidP="00D037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102B84" w:rsidRPr="00A40318" w14:paraId="2B5E67C1" w14:textId="717CC39D" w:rsidTr="000B08C7">
        <w:tc>
          <w:tcPr>
            <w:tcW w:w="568" w:type="dxa"/>
          </w:tcPr>
          <w:p w14:paraId="44DDBDCC" w14:textId="0C3285AA" w:rsidR="00102B84" w:rsidRPr="00102B84" w:rsidRDefault="00102B84" w:rsidP="00D037E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9375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2835" w:type="dxa"/>
          </w:tcPr>
          <w:p w14:paraId="7E6F5EDE" w14:textId="77777777" w:rsidR="00060B6F" w:rsidRDefault="00102B84" w:rsidP="00D037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B6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анализ ситуации по </w:t>
            </w:r>
            <w:r w:rsidRPr="00060B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эффективности использования воды в </w:t>
            </w:r>
            <w:r w:rsidR="00937528" w:rsidRPr="00060B6F">
              <w:rPr>
                <w:rFonts w:ascii="Times New Roman" w:hAnsi="Times New Roman" w:cs="Times New Roman"/>
                <w:sz w:val="20"/>
                <w:szCs w:val="20"/>
              </w:rPr>
              <w:t>учреждении образования</w:t>
            </w:r>
            <w:r w:rsidRPr="00060B6F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составить план действий по ее сбережению</w:t>
            </w:r>
            <w:r w:rsidR="00060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0B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9C7201E" w14:textId="671DAA22" w:rsidR="00102B84" w:rsidRPr="00102B84" w:rsidRDefault="00102B84" w:rsidP="00D037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7CCAE" w14:textId="14AF997F" w:rsidR="00102B84" w:rsidRPr="00102B84" w:rsidRDefault="000067EB" w:rsidP="00687A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</w:t>
            </w:r>
            <w:r w:rsidRPr="000067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оябрь 2021 </w:t>
            </w:r>
            <w:r w:rsidRPr="000067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г.</w:t>
            </w:r>
          </w:p>
        </w:tc>
        <w:tc>
          <w:tcPr>
            <w:tcW w:w="1276" w:type="dxa"/>
          </w:tcPr>
          <w:p w14:paraId="7F8DE16B" w14:textId="0E0D1540" w:rsidR="00102B84" w:rsidRPr="00102B84" w:rsidRDefault="00E27C32" w:rsidP="00687A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чел.</w:t>
            </w:r>
            <w:r w:rsidR="00566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(списки прил. к осн. отчету)</w:t>
            </w:r>
          </w:p>
        </w:tc>
        <w:tc>
          <w:tcPr>
            <w:tcW w:w="1276" w:type="dxa"/>
          </w:tcPr>
          <w:p w14:paraId="1246B709" w14:textId="35A5E70A" w:rsidR="00102B84" w:rsidRPr="00102B84" w:rsidRDefault="00E27C32" w:rsidP="00006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</w:t>
            </w:r>
            <w:r w:rsidRPr="00DC59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чащиеся </w:t>
            </w:r>
            <w:r w:rsidR="000067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DC59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C59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«В» класса</w:t>
            </w:r>
          </w:p>
        </w:tc>
        <w:tc>
          <w:tcPr>
            <w:tcW w:w="1559" w:type="dxa"/>
          </w:tcPr>
          <w:p w14:paraId="0CE40861" w14:textId="5A351C82" w:rsidR="00102B84" w:rsidRPr="00EF227D" w:rsidRDefault="00EF227D" w:rsidP="00687A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Хвитько</w:t>
            </w:r>
            <w:proofErr w:type="spellEnd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И.Ю.</w:t>
            </w:r>
          </w:p>
        </w:tc>
        <w:tc>
          <w:tcPr>
            <w:tcW w:w="3118" w:type="dxa"/>
          </w:tcPr>
          <w:p w14:paraId="7B1AE22A" w14:textId="2C6271C1" w:rsidR="00937528" w:rsidRDefault="003E137C" w:rsidP="00060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937528"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</w:t>
            </w:r>
            <w:r w:rsidR="00060B6F"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ить</w:t>
            </w:r>
            <w:r w:rsidR="00937528"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 по </w:t>
            </w:r>
            <w:r w:rsidR="00937528"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рациональному использованию воды в школе.</w:t>
            </w:r>
          </w:p>
          <w:p w14:paraId="671D716E" w14:textId="7FB5EA71" w:rsidR="003E137C" w:rsidRPr="00AC41AF" w:rsidRDefault="003E137C" w:rsidP="003E13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Разместить отчет на сайте УО (списочный состав учащихся, фото, план и др.)</w:t>
            </w:r>
          </w:p>
          <w:p w14:paraId="7C9A3C89" w14:textId="77777777" w:rsidR="003E137C" w:rsidRPr="003E137C" w:rsidRDefault="003E137C" w:rsidP="00060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6CF4" w14:textId="23684A8A" w:rsidR="00060B6F" w:rsidRPr="00060B6F" w:rsidRDefault="00060B6F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C5B12" w14:textId="75B668E1" w:rsidR="00102B84" w:rsidRPr="00060B6F" w:rsidRDefault="00102B84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50DF60" w14:textId="5C33B68E" w:rsidR="00060B6F" w:rsidRPr="00A40318" w:rsidRDefault="00060B6F" w:rsidP="00A40318">
            <w:pPr>
              <w:pStyle w:val="a3"/>
              <w:numPr>
                <w:ilvl w:val="0"/>
                <w:numId w:val="15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0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 план по </w:t>
            </w:r>
            <w:r w:rsidRPr="00A40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рациональному использованию воды в школе. </w:t>
            </w:r>
            <w:r w:rsidRPr="00A403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согласован с руководством учреждения образования, доведен до сведения педагогов, хозяйственных служб, родителей.</w:t>
            </w:r>
          </w:p>
          <w:p w14:paraId="71742C1E" w14:textId="6FD78451" w:rsidR="00A40318" w:rsidRDefault="00A40318" w:rsidP="00A403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0E4D9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https://drive.google.com/drive/folders/1INM-GsCkwwhlw4krsRPBi2Z9ppRy2Gpe?usp=sharing</w:t>
              </w:r>
            </w:hyperlink>
          </w:p>
          <w:p w14:paraId="43E57077" w14:textId="77777777" w:rsidR="00A40318" w:rsidRPr="00A40318" w:rsidRDefault="00A40318" w:rsidP="00A40318">
            <w:pPr>
              <w:pStyle w:val="a3"/>
              <w:ind w:left="91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999732" w14:textId="16AA527E" w:rsidR="003E137C" w:rsidRPr="00AC41AF" w:rsidRDefault="003E137C" w:rsidP="003E13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Отчет о выполнении задания размещен на сайте УО (списочный состав учащихся, фото, план и др.)</w:t>
            </w:r>
          </w:p>
          <w:p w14:paraId="5A6942BD" w14:textId="25DC4005" w:rsidR="00102B84" w:rsidRPr="00A40318" w:rsidRDefault="00A40318" w:rsidP="00060B6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6" w:history="1"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https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docs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google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com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file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d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/1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XIuycpv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62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pWlGkYdJUrDhpnVIFGoT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Aq</w:t>
              </w:r>
              <w:r w:rsidR="000067EB" w:rsidRPr="00B4098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ru-RU"/>
                </w:rPr>
                <w:t>view</w:t>
              </w:r>
            </w:hyperlink>
          </w:p>
        </w:tc>
      </w:tr>
      <w:tr w:rsidR="00060B6F" w:rsidRPr="00AC41AF" w14:paraId="091B610D" w14:textId="77777777" w:rsidTr="000B08C7">
        <w:tc>
          <w:tcPr>
            <w:tcW w:w="568" w:type="dxa"/>
          </w:tcPr>
          <w:p w14:paraId="3858072F" w14:textId="0400C071" w:rsidR="00060B6F" w:rsidRPr="00937528" w:rsidRDefault="00EF227D" w:rsidP="00D0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835" w:type="dxa"/>
          </w:tcPr>
          <w:p w14:paraId="24186EF1" w14:textId="63317705" w:rsidR="00060B6F" w:rsidRPr="00060B6F" w:rsidRDefault="00060B6F" w:rsidP="00D0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B6F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Pr="00060B6F">
              <w:rPr>
                <w:rFonts w:ascii="Times New Roman" w:hAnsi="Times New Roman" w:cs="Times New Roman"/>
                <w:sz w:val="20"/>
                <w:szCs w:val="20"/>
              </w:rPr>
              <w:t>план действий по рационал</w:t>
            </w:r>
            <w:r w:rsidR="00EF3BB6">
              <w:rPr>
                <w:rFonts w:ascii="Times New Roman" w:hAnsi="Times New Roman" w:cs="Times New Roman"/>
                <w:sz w:val="20"/>
                <w:szCs w:val="20"/>
              </w:rPr>
              <w:t>ьному использованию воды в учреждении образования</w:t>
            </w:r>
          </w:p>
        </w:tc>
        <w:tc>
          <w:tcPr>
            <w:tcW w:w="1417" w:type="dxa"/>
          </w:tcPr>
          <w:p w14:paraId="5864E2D3" w14:textId="1D2E4B26" w:rsidR="00060B6F" w:rsidRPr="00102B84" w:rsidRDefault="000067EB" w:rsidP="00687A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67EB">
              <w:rPr>
                <w:rFonts w:ascii="Times New Roman" w:hAnsi="Times New Roman" w:cs="Times New Roman"/>
                <w:sz w:val="20"/>
                <w:szCs w:val="20"/>
              </w:rPr>
              <w:t>оябрь 2021 г. – май 2022 г.</w:t>
            </w:r>
          </w:p>
        </w:tc>
        <w:tc>
          <w:tcPr>
            <w:tcW w:w="1276" w:type="dxa"/>
          </w:tcPr>
          <w:p w14:paraId="315E993C" w14:textId="5A7229D1" w:rsidR="00060B6F" w:rsidRPr="00102B84" w:rsidRDefault="000067EB" w:rsidP="00687A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67EB">
              <w:rPr>
                <w:rFonts w:ascii="Times New Roman" w:hAnsi="Times New Roman" w:cs="Times New Roman"/>
                <w:sz w:val="20"/>
                <w:szCs w:val="20"/>
              </w:rPr>
              <w:t xml:space="preserve">олее 700 человек 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276" w:type="dxa"/>
          </w:tcPr>
          <w:p w14:paraId="152971CF" w14:textId="52F240FB" w:rsidR="00060B6F" w:rsidRPr="00102B84" w:rsidRDefault="00E27C32" w:rsidP="00687A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C32">
              <w:rPr>
                <w:rFonts w:ascii="Times New Roman" w:hAnsi="Times New Roman" w:cs="Times New Roman"/>
                <w:sz w:val="20"/>
                <w:szCs w:val="20"/>
              </w:rPr>
              <w:t>Учащиеся 1-11 классов, педагоги УО</w:t>
            </w:r>
          </w:p>
        </w:tc>
        <w:tc>
          <w:tcPr>
            <w:tcW w:w="1559" w:type="dxa"/>
          </w:tcPr>
          <w:p w14:paraId="429395E5" w14:textId="237A3EC2" w:rsidR="00EF227D" w:rsidRPr="00EF227D" w:rsidRDefault="00EF227D" w:rsidP="00EF22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Хвитько</w:t>
            </w:r>
            <w:proofErr w:type="spellEnd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И.Ю., </w:t>
            </w:r>
            <w:proofErr w:type="spellStart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Любко</w:t>
            </w:r>
            <w:proofErr w:type="spellEnd"/>
            <w:r w:rsidRPr="00EF2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Е.К.,</w:t>
            </w:r>
          </w:p>
          <w:p w14:paraId="71FFD1F6" w14:textId="0C4CD822" w:rsidR="00060B6F" w:rsidRPr="00EF227D" w:rsidRDefault="00E22E76" w:rsidP="00E2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Кельмуц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Я.А.</w:t>
            </w:r>
          </w:p>
        </w:tc>
        <w:tc>
          <w:tcPr>
            <w:tcW w:w="3118" w:type="dxa"/>
          </w:tcPr>
          <w:p w14:paraId="1D7B5C11" w14:textId="1A8F7AA6" w:rsidR="00060B6F" w:rsidRPr="008329B4" w:rsidRDefault="00060B6F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8329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</w:t>
            </w:r>
            <w:r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</w:t>
            </w:r>
            <w:r w:rsidRPr="008329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цикл занятий с учащимися «Вода в нашей жизни»</w:t>
            </w:r>
          </w:p>
          <w:p w14:paraId="6F026924" w14:textId="77777777" w:rsidR="00060B6F" w:rsidRDefault="00060B6F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329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Разработ</w:t>
            </w:r>
            <w:r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ать</w:t>
            </w:r>
            <w:r w:rsidRPr="008329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распространи</w:t>
            </w:r>
            <w:r w:rsidRPr="00060B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</w:t>
            </w:r>
            <w:r w:rsidRPr="008329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памятки по рациональному использованию воды и её сбережению.</w:t>
            </w:r>
          </w:p>
          <w:p w14:paraId="15EF42DC" w14:textId="77777777" w:rsidR="00060B6F" w:rsidRDefault="00060B6F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060B6F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отрядов «Голубой патруль»</w:t>
            </w:r>
          </w:p>
          <w:p w14:paraId="01019E7C" w14:textId="781B76CA" w:rsidR="003E137C" w:rsidRPr="005845F0" w:rsidRDefault="003E137C" w:rsidP="003E137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Разместить отчет на сайте УО (списочный состав учащихся, фото, памятки и др.)</w:t>
            </w:r>
          </w:p>
          <w:p w14:paraId="3629BA36" w14:textId="77777777" w:rsidR="003E137C" w:rsidRPr="003E137C" w:rsidRDefault="003E137C" w:rsidP="003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BA4E" w14:textId="16E4A267" w:rsidR="003E137C" w:rsidRPr="003E137C" w:rsidRDefault="003E137C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C4A5E7" w14:textId="77777777" w:rsidR="003E137C" w:rsidRDefault="003E137C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0B6F" w:rsidRPr="00060B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цикл занятий с учащимися «Вода в нашей жизни». </w:t>
            </w:r>
          </w:p>
          <w:p w14:paraId="35EE65B7" w14:textId="68669AF8" w:rsidR="00060B6F" w:rsidRDefault="003E137C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0B6F" w:rsidRPr="00060B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памятки по рациональному использованию воды и её сбережению и распространены среди учащихся, педагогов, работников хозяйственных служб. </w:t>
            </w:r>
            <w:r w:rsidR="00EF3BB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отчет о реализованных действиях по уменьшению потребления воды в учреждении образования.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0B6F" w:rsidRPr="00060B6F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отрядов «Голубой патруль»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541780" w14:textId="50ED2274" w:rsidR="003E137C" w:rsidRPr="003E137C" w:rsidRDefault="003E137C" w:rsidP="00060B6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845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отчет на сайте УО (списочный состав учащихся, фото, памятки и др.)</w:t>
            </w:r>
          </w:p>
          <w:p w14:paraId="31954785" w14:textId="02BACBD8" w:rsidR="000067EB" w:rsidRDefault="00A40318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067EB" w:rsidRPr="001C7D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https://docs.google.com/file/d/1_QHnaU9fGV035NEkeMrKgCDwbWclBYyp/view</w:t>
              </w:r>
            </w:hyperlink>
          </w:p>
          <w:p w14:paraId="2EC650ED" w14:textId="47A35B48" w:rsidR="000067EB" w:rsidRPr="00060B6F" w:rsidRDefault="000067EB" w:rsidP="0006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DE247" w14:textId="0C166990" w:rsidR="00751EB0" w:rsidRPr="00B40988" w:rsidRDefault="00751EB0" w:rsidP="00751EB0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lang w:val="be-BY" w:eastAsia="ru-RU"/>
        </w:rPr>
      </w:pPr>
    </w:p>
    <w:p w14:paraId="5FBF2304" w14:textId="1742D50B" w:rsidR="00CA1AE2" w:rsidRPr="00EF227D" w:rsidRDefault="00A81727" w:rsidP="00860688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227D">
        <w:rPr>
          <w:rFonts w:ascii="Times New Roman" w:eastAsia="Times New Roman" w:hAnsi="Times New Roman" w:cs="Times New Roman"/>
          <w:b/>
          <w:sz w:val="24"/>
          <w:lang w:eastAsia="ru-RU"/>
        </w:rPr>
        <w:t>Направление «Обращение с отходами»</w:t>
      </w:r>
    </w:p>
    <w:p w14:paraId="3FC1CE8F" w14:textId="3D73E52E" w:rsidR="00751EB0" w:rsidRPr="00751EB0" w:rsidRDefault="00751EB0" w:rsidP="00751EB0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Цель: </w:t>
      </w:r>
      <w:r w:rsidRPr="00751EB0">
        <w:rPr>
          <w:rFonts w:ascii="Times New Roman" w:eastAsia="Times New Roman" w:hAnsi="Times New Roman" w:cs="Times New Roman"/>
          <w:sz w:val="24"/>
          <w:lang w:eastAsia="ru-RU"/>
        </w:rPr>
        <w:t>формирование экологически ориентированного поведения учащихся в отношении решения вопросов обращения с отходами через пр</w:t>
      </w:r>
      <w:r>
        <w:rPr>
          <w:rFonts w:ascii="Times New Roman" w:eastAsia="Times New Roman" w:hAnsi="Times New Roman" w:cs="Times New Roman"/>
          <w:sz w:val="24"/>
          <w:lang w:eastAsia="ru-RU"/>
        </w:rPr>
        <w:t>иобретение практических навыков</w:t>
      </w:r>
    </w:p>
    <w:p w14:paraId="60AC3F9C" w14:textId="3D5F2FCA" w:rsidR="00751EB0" w:rsidRPr="00751EB0" w:rsidRDefault="00751EB0" w:rsidP="00751EB0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14:paraId="4B112527" w14:textId="648F5FFC" w:rsidR="00751EB0" w:rsidRPr="00751EB0" w:rsidRDefault="00751EB0" w:rsidP="0086068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lang w:eastAsia="ru-RU"/>
        </w:rPr>
        <w:t>Актуализировать знания учащихся об источниках отходов и мусора и способах их минимизации, переработки и вторичного использования;</w:t>
      </w:r>
    </w:p>
    <w:p w14:paraId="6BCB2F11" w14:textId="2D38B59E" w:rsidR="00751EB0" w:rsidRPr="00751EB0" w:rsidRDefault="00751EB0" w:rsidP="0086068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Информирование учащихся, родителей, педагогических работников по вопросам минимизации образования отходов в учреждении образования.</w:t>
      </w:r>
    </w:p>
    <w:p w14:paraId="19926E8A" w14:textId="77777777" w:rsidR="00751EB0" w:rsidRDefault="00751EB0" w:rsidP="0086068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EB0">
        <w:rPr>
          <w:rFonts w:ascii="Times New Roman" w:eastAsia="Times New Roman" w:hAnsi="Times New Roman" w:cs="Times New Roman"/>
          <w:sz w:val="24"/>
          <w:lang w:eastAsia="ru-RU"/>
        </w:rPr>
        <w:t>Внедрение в практику работы учреждения образования мероприятий по минимизации образования отходов в учреждении образования.</w:t>
      </w:r>
      <w:r w:rsidRPr="0075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F28C732" w14:textId="77777777" w:rsidR="00751EB0" w:rsidRDefault="00751EB0" w:rsidP="00751EB0">
      <w:pPr>
        <w:pStyle w:val="a3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E1EB60" w14:textId="21A76DB7" w:rsidR="00260255" w:rsidRDefault="00260255" w:rsidP="00751EB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на полный отчет по направлению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«Обращение с отходами» </w:t>
      </w:r>
      <w:hyperlink r:id="rId18" w:history="1">
        <w:r w:rsidR="00E22E76" w:rsidRPr="001C7D5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https://xn--4-6tbv.xn----8sbafcoeer1c5bfp.xn--90ais/%D0%B7%D0%B5%D0%BB%D0%B5%D0%BD%D1%8B%D0%B5-%D1%88%D0%BA%D0%BE%D0%BB%D1%8B/%D0%BE%D0%B1%D1%80%D0%B0%D1%89%D0%B5%D0%BD%D0%B8%D0%B5-%D1%81-%D0%BE%D1%82%D1%85%D0%BE%D0%B4%D0%B0%D0%BC%D0%B8</w:t>
        </w:r>
      </w:hyperlink>
    </w:p>
    <w:p w14:paraId="11DDCC20" w14:textId="77777777" w:rsidR="00E22E76" w:rsidRDefault="00E22E76" w:rsidP="00EF227D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tbl>
      <w:tblPr>
        <w:tblStyle w:val="a6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276"/>
        <w:gridCol w:w="1275"/>
        <w:gridCol w:w="1560"/>
        <w:gridCol w:w="3118"/>
        <w:gridCol w:w="3082"/>
      </w:tblGrid>
      <w:tr w:rsidR="000B08C7" w14:paraId="15168AE5" w14:textId="77777777" w:rsidTr="00E22E76">
        <w:tc>
          <w:tcPr>
            <w:tcW w:w="704" w:type="dxa"/>
          </w:tcPr>
          <w:p w14:paraId="46F205CA" w14:textId="36C7E120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</w:tcPr>
          <w:p w14:paraId="4DD4E282" w14:textId="0248BBE3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418" w:type="dxa"/>
          </w:tcPr>
          <w:p w14:paraId="7B02840B" w14:textId="077B56E6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выполнения</w:t>
            </w:r>
          </w:p>
        </w:tc>
        <w:tc>
          <w:tcPr>
            <w:tcW w:w="1276" w:type="dxa"/>
          </w:tcPr>
          <w:p w14:paraId="2A908CA3" w14:textId="264BA617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</w:tcPr>
          <w:p w14:paraId="06701FC3" w14:textId="4BB8D961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560" w:type="dxa"/>
          </w:tcPr>
          <w:p w14:paraId="167F2773" w14:textId="4C126781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14:paraId="271935AE" w14:textId="2E189DB7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082" w:type="dxa"/>
          </w:tcPr>
          <w:p w14:paraId="0D2D11F5" w14:textId="68B1D7C3" w:rsidR="000B08C7" w:rsidRPr="000B08C7" w:rsidRDefault="000B08C7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0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0B08C7" w14:paraId="692ED6BF" w14:textId="77777777" w:rsidTr="00E22E76">
        <w:tc>
          <w:tcPr>
            <w:tcW w:w="704" w:type="dxa"/>
          </w:tcPr>
          <w:p w14:paraId="1906C442" w14:textId="41499604" w:rsidR="000B08C7" w:rsidRPr="001F0F56" w:rsidRDefault="00687A42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5" w:type="dxa"/>
          </w:tcPr>
          <w:p w14:paraId="33A3CBD4" w14:textId="62B0E732" w:rsidR="000B08C7" w:rsidRPr="00687A42" w:rsidRDefault="00687A42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Разработать план действий по минимизации объё</w:t>
            </w:r>
            <w:r w:rsidR="001855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мов образования отходов в учреждении образования</w:t>
            </w:r>
            <w:r w:rsidRPr="00687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раздельному сбору отходов</w:t>
            </w:r>
            <w:r w:rsid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14:paraId="2DCF522B" w14:textId="6EC1B9A5" w:rsidR="000B08C7" w:rsidRPr="00AB7D63" w:rsidRDefault="00E22E76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</w:t>
            </w:r>
            <w:r w:rsidRPr="00E22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ентябрь 2021 г.</w:t>
            </w:r>
          </w:p>
        </w:tc>
        <w:tc>
          <w:tcPr>
            <w:tcW w:w="1276" w:type="dxa"/>
          </w:tcPr>
          <w:p w14:paraId="5F3BD3D3" w14:textId="11B96B4C" w:rsidR="000B08C7" w:rsidRDefault="00E22E76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AB7D63" w:rsidRPr="00AB7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</w:t>
            </w:r>
          </w:p>
          <w:p w14:paraId="05900069" w14:textId="153A397F" w:rsidR="00F143DE" w:rsidRPr="00AB7D63" w:rsidRDefault="00F143DE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275" w:type="dxa"/>
          </w:tcPr>
          <w:p w14:paraId="006C65E2" w14:textId="5B55244F" w:rsidR="000B08C7" w:rsidRPr="00AB7D63" w:rsidRDefault="00E22E76" w:rsidP="00EF227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Учащиеся 9 «Б» </w:t>
            </w:r>
            <w:r w:rsidR="00AB7D63" w:rsidRPr="00AB7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класса</w:t>
            </w:r>
          </w:p>
        </w:tc>
        <w:tc>
          <w:tcPr>
            <w:tcW w:w="1560" w:type="dxa"/>
          </w:tcPr>
          <w:p w14:paraId="6060EB1B" w14:textId="09C0BE28" w:rsidR="00687A42" w:rsidRPr="00687A42" w:rsidRDefault="00E22E76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Тишевич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К.А.,</w:t>
            </w:r>
          </w:p>
          <w:p w14:paraId="0128518A" w14:textId="77777777" w:rsidR="00687A42" w:rsidRPr="00687A42" w:rsidRDefault="00687A42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87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Юшкевич Е.Ч.</w:t>
            </w:r>
          </w:p>
          <w:p w14:paraId="598D493F" w14:textId="61870294" w:rsidR="000B08C7" w:rsidRPr="00687A42" w:rsidRDefault="000B08C7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</w:p>
        </w:tc>
        <w:tc>
          <w:tcPr>
            <w:tcW w:w="3118" w:type="dxa"/>
          </w:tcPr>
          <w:p w14:paraId="0173729B" w14:textId="77777777" w:rsidR="001F0F56" w:rsidRPr="00A40318" w:rsidRDefault="00687A42" w:rsidP="00A40318">
            <w:pPr>
              <w:pStyle w:val="a3"/>
              <w:numPr>
                <w:ilvl w:val="0"/>
                <w:numId w:val="16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Разработать план действий по минимизации объёмов образования отходов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учреждении образования</w:t>
            </w:r>
            <w:r w:rsidRPr="00687A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раздельному сбору отходов</w:t>
            </w:r>
            <w:r w:rsid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1C3FCDEE" w14:textId="79D4F469" w:rsidR="00A40318" w:rsidRPr="00687A42" w:rsidRDefault="00A40318" w:rsidP="00A40318">
            <w:pPr>
              <w:pStyle w:val="a3"/>
              <w:numPr>
                <w:ilvl w:val="0"/>
                <w:numId w:val="16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согласовать</w:t>
            </w:r>
            <w:r w:rsidRPr="00A4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руководством учреждения образования,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довести</w:t>
            </w:r>
            <w:r w:rsidRPr="00A40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сведения учащихся, педагогов, хозяйственных служб, родителей.</w:t>
            </w:r>
          </w:p>
        </w:tc>
        <w:tc>
          <w:tcPr>
            <w:tcW w:w="3082" w:type="dxa"/>
          </w:tcPr>
          <w:p w14:paraId="1845C6B0" w14:textId="22548454" w:rsidR="00A40318" w:rsidRDefault="001F0F56" w:rsidP="00A40318">
            <w:pPr>
              <w:pStyle w:val="a3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Разработан план действий по 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минимизации объёмов образования отходов в учреждении образования, раздельному сбору отходов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1597BD53" w14:textId="4C05527E" w:rsidR="00A40318" w:rsidRDefault="00A40318" w:rsidP="00A40318">
            <w:pPr>
              <w:pStyle w:val="a3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hyperlink r:id="rId19" w:history="1">
              <w:r w:rsidRPr="000E4D9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ru-RU"/>
                </w:rPr>
                <w:t>https://drive.google.com/drive/folders/1ovQ8N8gCDMNjt9TsCnimdODL9swlsOn3?usp=sharing</w:t>
              </w:r>
            </w:hyperlink>
          </w:p>
          <w:p w14:paraId="094792D3" w14:textId="77777777" w:rsidR="00A40318" w:rsidRDefault="00A40318" w:rsidP="00A40318">
            <w:pPr>
              <w:pStyle w:val="a3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14:paraId="424BA81F" w14:textId="0B6C5C00" w:rsidR="000B08C7" w:rsidRDefault="001F0F56" w:rsidP="00A40318">
            <w:pPr>
              <w:pStyle w:val="a3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 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согласован с руководством учреждения образования, доведен до сведения</w:t>
            </w:r>
            <w:r w:rsidR="00211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учащихся,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педагогов, хозяйственных служб,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56CBF2CF" w14:textId="033A961A" w:rsidR="00E22E76" w:rsidRDefault="00A40318" w:rsidP="00A403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hyperlink r:id="rId20" w:history="1">
              <w:r w:rsidR="00E22E76" w:rsidRPr="00960B29">
                <w:rPr>
                  <w:rStyle w:val="a8"/>
                  <w:rFonts w:ascii="Times New Roman" w:eastAsia="Times New Roman" w:hAnsi="Times New Roman" w:cs="Times New Roman"/>
                  <w:bCs/>
                  <w:lang w:eastAsia="ru-RU"/>
                </w:rPr>
                <w:t>https://docs.google.com/file/d/1Y1yKrKUx6S47fvU1XnCZ6s5_wHyx04no/view</w:t>
              </w:r>
            </w:hyperlink>
            <w:r w:rsidR="00CE3212" w:rsidRPr="00960B29">
              <w:rPr>
                <w:rStyle w:val="a8"/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87A42" w:rsidRPr="00AC41AF" w14:paraId="6768B3D5" w14:textId="77777777" w:rsidTr="00E22E76">
        <w:tc>
          <w:tcPr>
            <w:tcW w:w="704" w:type="dxa"/>
          </w:tcPr>
          <w:p w14:paraId="44F15EA3" w14:textId="234F5142" w:rsidR="00687A42" w:rsidRPr="001F0F56" w:rsidRDefault="001F0F56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35" w:type="dxa"/>
          </w:tcPr>
          <w:p w14:paraId="7AC879B7" w14:textId="34FCAC18" w:rsidR="00687A42" w:rsidRPr="001F0F56" w:rsidRDefault="001F0F56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Выполнить план действий по минимизации объёмов образования отходов в учреждении образования, раздельному сбору отходов.</w:t>
            </w:r>
          </w:p>
        </w:tc>
        <w:tc>
          <w:tcPr>
            <w:tcW w:w="1418" w:type="dxa"/>
          </w:tcPr>
          <w:p w14:paraId="77F24DE6" w14:textId="6777FB27" w:rsidR="00687A42" w:rsidRPr="00F90E4E" w:rsidRDefault="00F90E4E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276" w:type="dxa"/>
          </w:tcPr>
          <w:p w14:paraId="25A36A77" w14:textId="582AD4DD" w:rsidR="00687A42" w:rsidRPr="00F90E4E" w:rsidRDefault="00566678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Более 800 чел. 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275" w:type="dxa"/>
          </w:tcPr>
          <w:p w14:paraId="09381F17" w14:textId="03EFB754" w:rsidR="00687A42" w:rsidRPr="00F90E4E" w:rsidRDefault="00F90E4E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0E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Учащиеся 1-11 классов, педагоги, родители</w:t>
            </w:r>
          </w:p>
        </w:tc>
        <w:tc>
          <w:tcPr>
            <w:tcW w:w="1560" w:type="dxa"/>
          </w:tcPr>
          <w:p w14:paraId="67314B2D" w14:textId="07D0DDBA" w:rsidR="00687A42" w:rsidRPr="001F0F56" w:rsidRDefault="00BC70D9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Тишевич К.А.,</w:t>
            </w:r>
          </w:p>
          <w:p w14:paraId="691DF66E" w14:textId="380D81E4" w:rsidR="00687A42" w:rsidRPr="001F0F56" w:rsidRDefault="00687A42" w:rsidP="00687A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Кабариха Ю.А.</w:t>
            </w:r>
            <w:r w:rsid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490D7040" w14:textId="468C232B" w:rsidR="00687A42" w:rsidRDefault="00687A42" w:rsidP="00BC70D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BC7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шкевич Е.Ч.</w:t>
            </w:r>
          </w:p>
        </w:tc>
        <w:tc>
          <w:tcPr>
            <w:tcW w:w="3118" w:type="dxa"/>
          </w:tcPr>
          <w:p w14:paraId="2612D0E9" w14:textId="77777777" w:rsidR="001F0F56" w:rsidRPr="001F0F56" w:rsidRDefault="001F0F56" w:rsidP="0086068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Проведение цикла мероприятий по выполнению плана действий на год по минимизации отходов в школе</w:t>
            </w:r>
          </w:p>
          <w:p w14:paraId="06497FE0" w14:textId="08662176" w:rsidR="001F0F56" w:rsidRPr="001F0F56" w:rsidRDefault="00AC41AF" w:rsidP="0086068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Проведение мастер-классов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по правильному проведению раздельного сбора мусора «Давайте разберемся вместе»</w:t>
            </w:r>
          </w:p>
          <w:p w14:paraId="4CBB6D2C" w14:textId="77777777" w:rsidR="001F0F56" w:rsidRPr="001F0F56" w:rsidRDefault="001F0F56" w:rsidP="0086068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Организация информационной кампании по обучению раздельному сбору отходов в школе, установка специальных контейнеров в коридоре для различных типов отходов</w:t>
            </w:r>
          </w:p>
          <w:p w14:paraId="4D57FEAF" w14:textId="1F02752B" w:rsidR="001F0F56" w:rsidRPr="001F0F56" w:rsidRDefault="001F0F56" w:rsidP="0086068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Проведение школьного конкурса-выставки «Вторая жизнь старых вещей»</w:t>
            </w:r>
            <w:r w:rsidR="00E22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выставки творческих работ из вторсырья «Полет фантазии»</w:t>
            </w:r>
          </w:p>
          <w:p w14:paraId="23981840" w14:textId="042365F0" w:rsidR="00687A42" w:rsidRPr="001F0F56" w:rsidRDefault="001F0F56" w:rsidP="0086068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Проведение </w:t>
            </w:r>
            <w:r w:rsidR="00AC41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 течение учебного года 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общешкольного конкурса по сбору вторсырья «Мы – бережливые»</w:t>
            </w:r>
            <w:r w:rsidR="00AC41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082" w:type="dxa"/>
          </w:tcPr>
          <w:p w14:paraId="783C8A1B" w14:textId="77777777" w:rsidR="00AC41AF" w:rsidRDefault="001F0F56" w:rsidP="00860688">
            <w:pPr>
              <w:pStyle w:val="a3"/>
              <w:numPr>
                <w:ilvl w:val="0"/>
                <w:numId w:val="13"/>
              </w:numPr>
              <w:ind w:left="5" w:firstLine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 цикл меропр</w:t>
            </w:r>
            <w:r w:rsidR="001855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ятий по выполнению плана действий на год по минимизации отходов в школе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08319240" w14:textId="77777777" w:rsidR="00AC41AF" w:rsidRDefault="001F0F56" w:rsidP="00860688">
            <w:pPr>
              <w:pStyle w:val="a3"/>
              <w:numPr>
                <w:ilvl w:val="0"/>
                <w:numId w:val="13"/>
              </w:numPr>
              <w:ind w:left="5" w:firstLine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правильному проведению раздельного сбора мусора «Давайте разберемся вместе»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37D64B07" w14:textId="12B2E1DF" w:rsidR="00AC41AF" w:rsidRDefault="00AC41AF" w:rsidP="00860688">
            <w:pPr>
              <w:pStyle w:val="a3"/>
              <w:numPr>
                <w:ilvl w:val="0"/>
                <w:numId w:val="13"/>
              </w:numPr>
              <w:ind w:left="5" w:firstLine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Организована и п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роведена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информационн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кампани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обучению раздельному сбору отходов в школе, установ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лены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специальны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контейнер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коридоре для различных типов </w:t>
            </w:r>
            <w:r w:rsidR="001F0F56" w:rsidRPr="001F0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отходов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7E11D31E" w14:textId="0F7E6C4D" w:rsidR="00AC41AF" w:rsidRDefault="00AC41AF" w:rsidP="00860688">
            <w:pPr>
              <w:pStyle w:val="a3"/>
              <w:numPr>
                <w:ilvl w:val="0"/>
                <w:numId w:val="13"/>
              </w:numPr>
              <w:ind w:left="5" w:firstLine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 </w:t>
            </w:r>
            <w:r w:rsidR="001F0F56" w:rsidRP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школьн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="001F0F56" w:rsidRP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конкурс-выставк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1F0F56" w:rsidRP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«Вторая жизнь старых вещей»</w:t>
            </w:r>
            <w:r w:rsidR="00E22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22E76" w:rsidRPr="00E22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выставки творческих работ из вторсырья «Полет фантазии»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36A49E13" w14:textId="53E8D99E" w:rsidR="00687A42" w:rsidRDefault="00AC41AF" w:rsidP="00860688">
            <w:pPr>
              <w:pStyle w:val="a3"/>
              <w:numPr>
                <w:ilvl w:val="0"/>
                <w:numId w:val="13"/>
              </w:numPr>
              <w:ind w:left="5" w:firstLine="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</w:t>
            </w:r>
            <w:r w:rsid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течение учебного года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общешкольный конкурс</w:t>
            </w:r>
            <w:r w:rsidR="001F0F56" w:rsidRPr="00017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сбору вторсырья «Мы – бережливые»</w:t>
            </w:r>
          </w:p>
          <w:p w14:paraId="17B3DB5E" w14:textId="3FBE49DA" w:rsidR="00E22E76" w:rsidRDefault="00A40318" w:rsidP="00017A99">
            <w:pPr>
              <w:pStyle w:val="a3"/>
              <w:ind w:left="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1" w:history="1">
              <w:r w:rsidR="00E22E76" w:rsidRPr="001C7D54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https://docs.google.com/file/d/1KTXRKLHI1wLQBwonNjC-aOo9kD56vfH-/view</w:t>
              </w:r>
            </w:hyperlink>
          </w:p>
          <w:p w14:paraId="1CE7104A" w14:textId="4C208C51" w:rsidR="00E22E76" w:rsidRPr="00017A99" w:rsidRDefault="00E22E76" w:rsidP="00017A99">
            <w:pPr>
              <w:pStyle w:val="a3"/>
              <w:ind w:left="3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5EC3F1C" w14:textId="77777777" w:rsidR="00751EB0" w:rsidRPr="00067C45" w:rsidRDefault="00751EB0" w:rsidP="00751EB0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</w:pPr>
    </w:p>
    <w:p w14:paraId="3CD06CED" w14:textId="6BBC1665" w:rsidR="00017A99" w:rsidRDefault="00A81727" w:rsidP="00860688">
      <w:pPr>
        <w:pStyle w:val="a3"/>
        <w:numPr>
          <w:ilvl w:val="0"/>
          <w:numId w:val="1"/>
        </w:numPr>
        <w:spacing w:line="240" w:lineRule="auto"/>
        <w:ind w:left="-284" w:firstLine="14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17A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Направление </w:t>
      </w:r>
      <w:r w:rsidR="00017A99" w:rsidRPr="00017A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017A99" w:rsidRPr="00017A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Качество атмосферного воздуха»</w:t>
      </w:r>
    </w:p>
    <w:p w14:paraId="1B0AA30A" w14:textId="69BD701B" w:rsidR="00751EB0" w:rsidRPr="00751EB0" w:rsidRDefault="00751EB0" w:rsidP="00751EB0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51EB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Цель</w:t>
      </w:r>
      <w:r w:rsidRPr="00751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 повышение социальной активности учащихся в решении вопросов охраны окружающей среды.</w:t>
      </w:r>
    </w:p>
    <w:p w14:paraId="4050E541" w14:textId="3493A0F5" w:rsidR="00751EB0" w:rsidRPr="00751EB0" w:rsidRDefault="00751EB0" w:rsidP="00751EB0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Задачи:</w:t>
      </w:r>
    </w:p>
    <w:p w14:paraId="7A77C54E" w14:textId="5063EEF4" w:rsidR="00751EB0" w:rsidRPr="00751EB0" w:rsidRDefault="00751EB0" w:rsidP="00860688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Изучить степень загрязнения атмосферного воздуха методами биоиндикации в микрорайоне учреждения образования;</w:t>
      </w:r>
    </w:p>
    <w:p w14:paraId="5FD9383F" w14:textId="6B11C526" w:rsidR="00751EB0" w:rsidRPr="00751EB0" w:rsidRDefault="00751EB0" w:rsidP="00860688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Выявить причины загрязнения атмосферного воздуха в микрорайоне учреждения образования;</w:t>
      </w:r>
    </w:p>
    <w:p w14:paraId="1E929ECA" w14:textId="61DF1317" w:rsidR="00751EB0" w:rsidRDefault="00751EB0" w:rsidP="00860688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Формировать экологически ориентированное поведение учащихся через приобретение практических навыков.</w:t>
      </w:r>
      <w:r w:rsidRPr="00751E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</w:p>
    <w:p w14:paraId="520F7173" w14:textId="79E25F4E" w:rsidR="00260255" w:rsidRPr="00960B29" w:rsidRDefault="00260255" w:rsidP="00960B29">
      <w:pPr>
        <w:pStyle w:val="a3"/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F1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на полный отчет по направлению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«Качество атмосферного воздуха» </w:t>
      </w:r>
      <w:hyperlink r:id="rId22" w:history="1">
        <w:r w:rsidR="00BC70D9" w:rsidRPr="00960B29">
          <w:rPr>
            <w:rStyle w:val="a8"/>
            <w:rFonts w:ascii="Times New Roman" w:eastAsia="Times New Roman" w:hAnsi="Times New Roman" w:cs="Times New Roman"/>
            <w:b/>
            <w:bCs/>
            <w:szCs w:val="24"/>
            <w:lang w:eastAsia="ru-RU"/>
          </w:rPr>
          <w:t>https://xn--4-6tbv.xn----8sbafcoeer1c5bfp.xn--90ais/%D0%B7%D0%B5%D0%BB%D0%B5%D0%BD%D1%8B%D0%B5-%D1%88%D0%BA%D0%BE%D0%BB%D1%8B/%D0%BA%D0%B0%D1%87%D0%B5%D1%81%D1%82%D0%B2%D0%BE-%D0%B0%D1%82%D0%BC%D0%BE%D1%81%D1%84%D0%B5%D1%80%D0%BD%D0%BE%D0%B3%D0%BE-%D0%B2%D0%BE%D0%B7%D0%B4%D1%83%D1%85%D0%B0</w:t>
        </w:r>
      </w:hyperlink>
    </w:p>
    <w:p w14:paraId="30D4D320" w14:textId="77777777" w:rsidR="00BC70D9" w:rsidRPr="00F2738D" w:rsidRDefault="00BC70D9" w:rsidP="00F2738D">
      <w:pPr>
        <w:pStyle w:val="a3"/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276"/>
        <w:gridCol w:w="1275"/>
        <w:gridCol w:w="1560"/>
        <w:gridCol w:w="3118"/>
        <w:gridCol w:w="3082"/>
      </w:tblGrid>
      <w:tr w:rsidR="00F77822" w14:paraId="1ED45917" w14:textId="77777777" w:rsidTr="00F77822">
        <w:tc>
          <w:tcPr>
            <w:tcW w:w="704" w:type="dxa"/>
          </w:tcPr>
          <w:p w14:paraId="007E7828" w14:textId="45A5640A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</w:tcPr>
          <w:p w14:paraId="0ED44ECF" w14:textId="08B4B1B8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418" w:type="dxa"/>
          </w:tcPr>
          <w:p w14:paraId="01E00F1F" w14:textId="7C03C22B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1276" w:type="dxa"/>
          </w:tcPr>
          <w:p w14:paraId="0BB0DA42" w14:textId="34F77050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</w:tcPr>
          <w:p w14:paraId="1AB1D248" w14:textId="042EFD9C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560" w:type="dxa"/>
          </w:tcPr>
          <w:p w14:paraId="32DCC894" w14:textId="547710FD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14:paraId="5B07ADE1" w14:textId="64051A2B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</w:t>
            </w:r>
            <w:r w:rsidR="002115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ое выполнение задания (этапы)</w:t>
            </w:r>
          </w:p>
        </w:tc>
        <w:tc>
          <w:tcPr>
            <w:tcW w:w="3082" w:type="dxa"/>
          </w:tcPr>
          <w:p w14:paraId="50A681F4" w14:textId="2FB65EEC" w:rsidR="00017A99" w:rsidRPr="00017A99" w:rsidRDefault="00017A9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77822" w:rsidRPr="00AC41AF" w14:paraId="5311F665" w14:textId="77777777" w:rsidTr="00F77822">
        <w:tc>
          <w:tcPr>
            <w:tcW w:w="704" w:type="dxa"/>
          </w:tcPr>
          <w:p w14:paraId="536A8CF7" w14:textId="14F2F86C" w:rsidR="00017A99" w:rsidRPr="00FA01FE" w:rsidRDefault="00BC70D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5" w:type="dxa"/>
          </w:tcPr>
          <w:p w14:paraId="39AEAFC1" w14:textId="1760DBC1" w:rsidR="00017A99" w:rsidRPr="00017A99" w:rsidRDefault="00BC70D9" w:rsidP="00BC70D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Определить степень загрязнения воздуха посредством изучения снежного покрова в микрорайоне учреждения образования</w:t>
            </w:r>
          </w:p>
        </w:tc>
        <w:tc>
          <w:tcPr>
            <w:tcW w:w="1418" w:type="dxa"/>
          </w:tcPr>
          <w:p w14:paraId="7D9958A6" w14:textId="0B9E1EB0" w:rsidR="00017A99" w:rsidRPr="00573B53" w:rsidRDefault="00BC70D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 2022 года</w:t>
            </w:r>
          </w:p>
        </w:tc>
        <w:tc>
          <w:tcPr>
            <w:tcW w:w="1276" w:type="dxa"/>
          </w:tcPr>
          <w:p w14:paraId="7EEADAD4" w14:textId="028EA7A2" w:rsidR="00017A99" w:rsidRPr="00573B53" w:rsidRDefault="00BC70D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73B53" w:rsidRPr="0057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9D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прил. к осн. отчету)</w:t>
            </w:r>
          </w:p>
        </w:tc>
        <w:tc>
          <w:tcPr>
            <w:tcW w:w="1275" w:type="dxa"/>
          </w:tcPr>
          <w:p w14:paraId="12D9E10B" w14:textId="632081E2" w:rsidR="00017A99" w:rsidRPr="00573B53" w:rsidRDefault="00BC70D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8, 9 классов</w:t>
            </w:r>
          </w:p>
        </w:tc>
        <w:tc>
          <w:tcPr>
            <w:tcW w:w="1560" w:type="dxa"/>
          </w:tcPr>
          <w:p w14:paraId="4B9B175F" w14:textId="7F1B1BF1" w:rsidR="00017A99" w:rsidRPr="00211553" w:rsidRDefault="00BC70D9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Мамчиц А.В.</w:t>
            </w:r>
          </w:p>
        </w:tc>
        <w:tc>
          <w:tcPr>
            <w:tcW w:w="3118" w:type="dxa"/>
          </w:tcPr>
          <w:p w14:paraId="5E70CCD8" w14:textId="77777777" w:rsidR="00976A26" w:rsidRPr="00BC70D9" w:rsidRDefault="00BC70D9" w:rsidP="00860688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Определить степень загрязнения воздуха посредством изучения снежного покрова в микрорайоне учреждения образования</w:t>
            </w:r>
          </w:p>
          <w:p w14:paraId="286F54FC" w14:textId="77777777" w:rsidR="00BC70D9" w:rsidRPr="00BC70D9" w:rsidRDefault="00BC70D9" w:rsidP="00860688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Составить отчет по результатам изучения степени загрязнения атмосферного воздуха</w:t>
            </w:r>
          </w:p>
          <w:p w14:paraId="17DC7014" w14:textId="18E6CAEB" w:rsidR="00BC70D9" w:rsidRPr="00976A26" w:rsidRDefault="00BC70D9" w:rsidP="00860688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разместить на сайте учреждения образования</w:t>
            </w:r>
          </w:p>
        </w:tc>
        <w:tc>
          <w:tcPr>
            <w:tcW w:w="3082" w:type="dxa"/>
          </w:tcPr>
          <w:p w14:paraId="661BE443" w14:textId="77777777" w:rsidR="003E137C" w:rsidRDefault="003E137C" w:rsidP="003E137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C70D9" w:rsidRP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исследовательские</w:t>
            </w:r>
            <w:r w:rsid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D9" w:rsidRP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опыты, составлен отчет о степени з</w:t>
            </w:r>
            <w:r w:rsid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агрязнения атмосферного воздуха </w:t>
            </w:r>
            <w:r w:rsidR="00BC70D9" w:rsidRP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изучения снежного покрова,</w:t>
            </w:r>
            <w:r w:rsid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предоставлен фотоотчет о </w:t>
            </w:r>
            <w:r w:rsidR="00BC70D9" w:rsidRPr="00BC7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мероприятиях.</w:t>
            </w:r>
          </w:p>
          <w:p w14:paraId="205F764D" w14:textId="5B549B2E" w:rsidR="003E137C" w:rsidRPr="00AC41AF" w:rsidRDefault="003E137C" w:rsidP="003E137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Составлен отчет по результатам изучения степени загрязнения атмосферного воздуха</w:t>
            </w:r>
          </w:p>
          <w:p w14:paraId="04D295C3" w14:textId="6E9A8097" w:rsidR="003E137C" w:rsidRPr="00AC41AF" w:rsidRDefault="003E137C" w:rsidP="003E137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Отчет размещен на сайте учреждения образования</w:t>
            </w:r>
          </w:p>
          <w:p w14:paraId="63164283" w14:textId="5886D197" w:rsidR="00F77822" w:rsidRDefault="00A40318" w:rsidP="00BC70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77822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https://docs.google.com/file/d/1W</w:t>
              </w:r>
              <w:r w:rsidR="00F77822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VE7tTD7au4Ifu0XSaX-x7vMOGdBBIEY/view</w:t>
              </w:r>
            </w:hyperlink>
          </w:p>
          <w:p w14:paraId="7EC47D90" w14:textId="2D7663C3" w:rsidR="00F77822" w:rsidRPr="00211553" w:rsidRDefault="00F77822" w:rsidP="00BC70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822" w14:paraId="0CF3CC04" w14:textId="77777777" w:rsidTr="00F77822">
        <w:tc>
          <w:tcPr>
            <w:tcW w:w="704" w:type="dxa"/>
          </w:tcPr>
          <w:p w14:paraId="73266EE8" w14:textId="521C0B35" w:rsidR="00017A99" w:rsidRPr="00FA01FE" w:rsidRDefault="00EF3BB6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2835" w:type="dxa"/>
          </w:tcPr>
          <w:p w14:paraId="2479C1E7" w14:textId="0A859F59" w:rsidR="00017A99" w:rsidRPr="00976A26" w:rsidRDefault="00976A26" w:rsidP="00976A2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план по м</w:t>
            </w:r>
            <w:proofErr w:type="spellStart"/>
            <w:r w:rsidRPr="00976A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инимизаци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proofErr w:type="spellEnd"/>
            <w:r w:rsidRPr="00976A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загрязнения атмосферного воздуха в микрорайоне учреждения образования</w:t>
            </w:r>
          </w:p>
        </w:tc>
        <w:tc>
          <w:tcPr>
            <w:tcW w:w="1418" w:type="dxa"/>
          </w:tcPr>
          <w:p w14:paraId="6E108C10" w14:textId="2A6FF862" w:rsidR="00017A99" w:rsidRPr="00573B53" w:rsidRDefault="00F77822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F778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ентябрь 2021 г.</w:t>
            </w:r>
          </w:p>
        </w:tc>
        <w:tc>
          <w:tcPr>
            <w:tcW w:w="1276" w:type="dxa"/>
          </w:tcPr>
          <w:p w14:paraId="0BDA3727" w14:textId="282436E3" w:rsidR="00017A99" w:rsidRDefault="009D5D11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чел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(списки прил. к осн. отчету)</w:t>
            </w:r>
          </w:p>
        </w:tc>
        <w:tc>
          <w:tcPr>
            <w:tcW w:w="1275" w:type="dxa"/>
          </w:tcPr>
          <w:p w14:paraId="4D829807" w14:textId="53E29E96" w:rsidR="00017A99" w:rsidRDefault="00F77822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8, 9 классов</w:t>
            </w:r>
          </w:p>
        </w:tc>
        <w:tc>
          <w:tcPr>
            <w:tcW w:w="1560" w:type="dxa"/>
          </w:tcPr>
          <w:p w14:paraId="260F1B9D" w14:textId="50CF184C" w:rsidR="00017A99" w:rsidRPr="00211553" w:rsidRDefault="00F77822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Мамчиц А.В.</w:t>
            </w:r>
          </w:p>
        </w:tc>
        <w:tc>
          <w:tcPr>
            <w:tcW w:w="3118" w:type="dxa"/>
          </w:tcPr>
          <w:p w14:paraId="5CFAC729" w14:textId="77777777" w:rsidR="009E150B" w:rsidRDefault="00D90D35" w:rsidP="009E15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976A26" w:rsidRPr="00976A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план действий по минимизации загрязнения атмосферного воздуха в микрорайоне учреждения образования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CA30C0F" w14:textId="62381806" w:rsidR="00D90D35" w:rsidRDefault="009E150B" w:rsidP="009E150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90D35"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разместить на сайте учреждения образования</w:t>
            </w:r>
          </w:p>
        </w:tc>
        <w:tc>
          <w:tcPr>
            <w:tcW w:w="3082" w:type="dxa"/>
          </w:tcPr>
          <w:p w14:paraId="47236B5E" w14:textId="1CFE87AE" w:rsidR="00017A99" w:rsidRDefault="009E150B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11553" w:rsidRPr="00211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</w:t>
            </w:r>
            <w:r w:rsidR="00211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="00211553" w:rsidRPr="00211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план действий по минимизации загрязнения атмосферного воздуха в микрорайоне учреждения образования</w:t>
            </w:r>
            <w:r w:rsidR="00211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="00211553" w:rsidRPr="00211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План согласован с руководством учреждения образования, доведен до сведения</w:t>
            </w:r>
            <w:r w:rsidR="00211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учащихся,</w:t>
            </w:r>
            <w:r w:rsidR="00211553" w:rsidRPr="00211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педагогов, хозяйственных служб, родителей</w:t>
            </w:r>
            <w:r w:rsidR="00211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</w:p>
          <w:p w14:paraId="0D90BE29" w14:textId="3B571ECF" w:rsidR="00A40318" w:rsidRDefault="00A40318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hyperlink r:id="rId24" w:history="1">
              <w:r w:rsidRPr="000E4D92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ru-RU" w:eastAsia="ru-RU"/>
                </w:rPr>
                <w:t>https://drive.google.com/drive/folders/1T50G8xGox2k2uIQn_laIatmunHznviS4?usp=sharing</w:t>
              </w:r>
            </w:hyperlink>
          </w:p>
          <w:p w14:paraId="5A147F83" w14:textId="77777777" w:rsidR="00A40318" w:rsidRDefault="00A40318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14:paraId="6BA7EE75" w14:textId="0BC47678" w:rsidR="009E150B" w:rsidRDefault="009E150B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размещен на сайте учреждения образования</w:t>
            </w:r>
          </w:p>
          <w:p w14:paraId="4F8C2E8A" w14:textId="0279F6BA" w:rsidR="00F77822" w:rsidRDefault="00A40318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F77822" w:rsidRPr="001C7D5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https://docs.google.com/file/d/1FiSxCIEWEuCXoB3r9GzNeBwr45KE75kj/view</w:t>
              </w:r>
            </w:hyperlink>
          </w:p>
          <w:p w14:paraId="061273DE" w14:textId="1E842BAC" w:rsidR="00F77822" w:rsidRPr="00211553" w:rsidRDefault="00F77822" w:rsidP="00A403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822" w:rsidRPr="00AC41AF" w14:paraId="584F7CE0" w14:textId="77777777" w:rsidTr="00F77822">
        <w:tc>
          <w:tcPr>
            <w:tcW w:w="704" w:type="dxa"/>
          </w:tcPr>
          <w:p w14:paraId="7FE66A0D" w14:textId="58624123" w:rsidR="00017A99" w:rsidRPr="00FA01FE" w:rsidRDefault="00EF3BB6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835" w:type="dxa"/>
          </w:tcPr>
          <w:p w14:paraId="457F6231" w14:textId="017908D2" w:rsidR="00017A99" w:rsidRPr="00211553" w:rsidRDefault="00211553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плана по минимизации загрязнения атмосферного воздуха в микрорайоне учреждения образования</w:t>
            </w:r>
          </w:p>
        </w:tc>
        <w:tc>
          <w:tcPr>
            <w:tcW w:w="1418" w:type="dxa"/>
          </w:tcPr>
          <w:p w14:paraId="42E6DA2D" w14:textId="0A2C8EB6" w:rsidR="00017A99" w:rsidRPr="00573B53" w:rsidRDefault="00F77822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77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 – май 2022 г.</w:t>
            </w:r>
          </w:p>
        </w:tc>
        <w:tc>
          <w:tcPr>
            <w:tcW w:w="1276" w:type="dxa"/>
          </w:tcPr>
          <w:p w14:paraId="2D4CCB2A" w14:textId="04A22F2D" w:rsidR="00017A99" w:rsidRPr="00573B53" w:rsidRDefault="00F77822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28860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93</w:t>
            </w:r>
            <w:r w:rsidR="009D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</w:t>
            </w:r>
            <w:bookmarkEnd w:id="2"/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275" w:type="dxa"/>
          </w:tcPr>
          <w:p w14:paraId="761AC36D" w14:textId="1239B923" w:rsidR="00017A99" w:rsidRPr="00573B53" w:rsidRDefault="00573B53" w:rsidP="00017A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_Hlk42886032"/>
            <w:r w:rsidRPr="009D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7-9 классов, педагоги, родители, тех. </w:t>
            </w:r>
            <w:r w:rsidR="00C10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D5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ерсонал учреждения</w:t>
            </w:r>
            <w:bookmarkEnd w:id="3"/>
          </w:p>
        </w:tc>
        <w:tc>
          <w:tcPr>
            <w:tcW w:w="1560" w:type="dxa"/>
          </w:tcPr>
          <w:p w14:paraId="7BC81D23" w14:textId="6A6BA565" w:rsidR="00017A99" w:rsidRPr="00211553" w:rsidRDefault="00F77822" w:rsidP="002115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Мамчиц А.В., Будчан Н.Н.</w:t>
            </w:r>
          </w:p>
        </w:tc>
        <w:tc>
          <w:tcPr>
            <w:tcW w:w="3118" w:type="dxa"/>
          </w:tcPr>
          <w:p w14:paraId="546876F0" w14:textId="77777777" w:rsidR="00017A99" w:rsidRDefault="00371C18" w:rsidP="00573B5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73B53" w:rsidRPr="00573B53">
              <w:rPr>
                <w:rFonts w:ascii="Times New Roman" w:hAnsi="Times New Roman"/>
                <w:sz w:val="20"/>
                <w:szCs w:val="20"/>
              </w:rPr>
              <w:t>Организовать и провести мероприятия по выполнению плана по минимизации загрязнения атмосферного воздуха в микрорайоне учреждения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12C153" w14:textId="374EC173" w:rsidR="00371C18" w:rsidRPr="00573B53" w:rsidRDefault="00371C18" w:rsidP="00573B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1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 разместить на сайте учреждения образования</w:t>
            </w:r>
          </w:p>
        </w:tc>
        <w:tc>
          <w:tcPr>
            <w:tcW w:w="3082" w:type="dxa"/>
          </w:tcPr>
          <w:p w14:paraId="3EB50642" w14:textId="636037DC" w:rsidR="00017A99" w:rsidRDefault="00371C18" w:rsidP="00573B5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42886259"/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73B53" w:rsidRPr="00573B53">
              <w:rPr>
                <w:rFonts w:ascii="Times New Roman" w:hAnsi="Times New Roman"/>
                <w:sz w:val="20"/>
                <w:szCs w:val="20"/>
              </w:rPr>
              <w:t>Организова</w:t>
            </w:r>
            <w:r w:rsidR="00573B53">
              <w:rPr>
                <w:rFonts w:ascii="Times New Roman" w:hAnsi="Times New Roman"/>
                <w:sz w:val="20"/>
                <w:szCs w:val="20"/>
              </w:rPr>
              <w:t>ны</w:t>
            </w:r>
            <w:r w:rsidR="00573B53" w:rsidRPr="00573B53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73B53">
              <w:rPr>
                <w:rFonts w:ascii="Times New Roman" w:hAnsi="Times New Roman"/>
                <w:sz w:val="20"/>
                <w:szCs w:val="20"/>
              </w:rPr>
              <w:t>дены</w:t>
            </w:r>
            <w:r w:rsidR="00573B53" w:rsidRPr="00573B53">
              <w:rPr>
                <w:rFonts w:ascii="Times New Roman" w:hAnsi="Times New Roman"/>
                <w:sz w:val="20"/>
                <w:szCs w:val="20"/>
              </w:rPr>
              <w:t xml:space="preserve"> мероприятия по выполнению плана по минимизации загрязнения атмосферного воздуха в микрорайоне учреждения образования</w:t>
            </w:r>
            <w:r w:rsidR="00573B53">
              <w:rPr>
                <w:rFonts w:ascii="Times New Roman" w:hAnsi="Times New Roman"/>
                <w:sz w:val="20"/>
                <w:szCs w:val="20"/>
              </w:rPr>
              <w:t>: благоустройство пришкольной территории, проведены климатические акции в районе школы</w:t>
            </w:r>
            <w:bookmarkEnd w:id="4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4BE004" w14:textId="1B9E71DF" w:rsidR="00371C18" w:rsidRPr="00AC41AF" w:rsidRDefault="00371C18" w:rsidP="00573B5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1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C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Отчет размещен на сайте учреждения образования</w:t>
            </w:r>
          </w:p>
          <w:p w14:paraId="15ACA4F8" w14:textId="100F3E05" w:rsidR="00F77822" w:rsidRPr="00960B29" w:rsidRDefault="00A40318" w:rsidP="00573B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hyperlink r:id="rId26" w:history="1">
              <w:r w:rsidR="00F77822" w:rsidRPr="00960B29">
                <w:rPr>
                  <w:rStyle w:val="a8"/>
                  <w:rFonts w:ascii="Times New Roman" w:eastAsia="Times New Roman" w:hAnsi="Times New Roman" w:cs="Times New Roman"/>
                  <w:bCs/>
                  <w:szCs w:val="20"/>
                  <w:lang w:eastAsia="ru-RU"/>
                </w:rPr>
                <w:t>https://docs.google.com/file/d/1hGl2OnBHbVI-CzGn2y_-Yat54gduzo0g/view</w:t>
              </w:r>
            </w:hyperlink>
          </w:p>
          <w:p w14:paraId="358F5F80" w14:textId="7A47203C" w:rsidR="00F77822" w:rsidRDefault="00F77822" w:rsidP="00573B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14:paraId="444A4C81" w14:textId="62DDE546" w:rsidR="00BC7C4A" w:rsidRPr="00067C45" w:rsidRDefault="00BC7C4A" w:rsidP="00BC7C4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</w:p>
    <w:p w14:paraId="7165DA5C" w14:textId="77777777" w:rsidR="00BC7C4A" w:rsidRPr="00067C45" w:rsidRDefault="00BC7C4A" w:rsidP="00BC7C4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</w:p>
    <w:p w14:paraId="31C9121F" w14:textId="0AE145E3" w:rsidR="00444F5E" w:rsidRDefault="009D5D11" w:rsidP="0086068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</w:t>
      </w:r>
      <w:r w:rsid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аправление </w:t>
      </w:r>
      <w:bookmarkStart w:id="5" w:name="_Hlk42887436"/>
      <w:r w:rsid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CA1AE2" w:rsidRP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Информационно-экологические мероприятия по работе с местным сообществом»</w:t>
      </w:r>
    </w:p>
    <w:bookmarkEnd w:id="5"/>
    <w:p w14:paraId="2B05FA02" w14:textId="3F9F26E8" w:rsidR="00FA01FE" w:rsidRPr="00FA01FE" w:rsidRDefault="00FA01FE" w:rsidP="00FA01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ь</w:t>
      </w:r>
      <w:r w:rsidRP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 w:rsidRPr="00FA01F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информирование учащихся и общественности по вопросам экологически грамотного поведении в природе и обществе.</w:t>
      </w:r>
    </w:p>
    <w:p w14:paraId="1F54F785" w14:textId="77777777" w:rsidR="00FA01FE" w:rsidRPr="00FA01FE" w:rsidRDefault="00FA01FE" w:rsidP="00FA01F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01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</w:p>
    <w:p w14:paraId="525DFB98" w14:textId="7B01E99A" w:rsidR="00FA01FE" w:rsidRDefault="0014502A" w:rsidP="00860688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6" w:name="_Hlk42886563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Создание природоохранного</w:t>
      </w: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информационного</w:t>
      </w: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а;</w:t>
      </w:r>
    </w:p>
    <w:p w14:paraId="357D0556" w14:textId="77777777" w:rsidR="0014502A" w:rsidRDefault="0014502A" w:rsidP="00860688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Размещение</w:t>
      </w: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общедоступных местах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для местного населения наглядного природоохранного</w:t>
      </w: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информационного</w:t>
      </w: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а;</w:t>
      </w:r>
    </w:p>
    <w:bookmarkEnd w:id="6"/>
    <w:p w14:paraId="6601AB5B" w14:textId="77777777" w:rsidR="00260255" w:rsidRDefault="00FA01FE" w:rsidP="00860688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450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Привлечение внимания общественности, местных жителей к бережному отношению к природе.</w:t>
      </w:r>
    </w:p>
    <w:p w14:paraId="289A127F" w14:textId="33CAFDDD" w:rsidR="00260255" w:rsidRDefault="00260255" w:rsidP="0026025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0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Ссылка на полный отчет по направлению </w:t>
      </w:r>
      <w:r w:rsidRPr="002602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«Информационно-экологические мероприятия по работе с местным сообществом»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6CDB2076" w14:textId="0CC3D4A8" w:rsidR="00F77822" w:rsidRDefault="00A40318" w:rsidP="0026025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hyperlink r:id="rId27" w:history="1">
        <w:r w:rsidR="00F77822" w:rsidRPr="001C7D54">
          <w:rPr>
            <w:rStyle w:val="a8"/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https://xn--4-6tbv.xn----8sbafcoeer1c5bfp.xn--90ais/%D0%B7%D0%B5%D0%BB%D0%B5%D0%BD%D1%8B%D0%B5-%D1%88%D0%BA%D0%BE%D0%BB%D1%8B/%D0%B8%D0%BD%D1%84%D0%BE%D1%80%D0%BC%D0%B0%D1%86%D0%B8%D0%BE%D0%BD%D0%BD%D0%BE-%D1%8D%D0%BA%D0%BE%D0%BB%D0%BE%D0%B3%D0%B8%D1%87%D0%B5%D1%81%D0%BA%D0%B8%D0%B5-%D0%BC%D0%B5%D1%80%D0%BE%D0%BF%D1%80%D0%B8%D1%8F%D1%82%D0%B8%D1%8F</w:t>
        </w:r>
      </w:hyperlink>
    </w:p>
    <w:p w14:paraId="7AEF6021" w14:textId="77777777" w:rsidR="00F77822" w:rsidRPr="00260255" w:rsidRDefault="00F77822" w:rsidP="0026025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777"/>
        <w:gridCol w:w="1237"/>
        <w:gridCol w:w="1179"/>
        <w:gridCol w:w="1081"/>
        <w:gridCol w:w="1711"/>
        <w:gridCol w:w="4486"/>
        <w:gridCol w:w="3365"/>
      </w:tblGrid>
      <w:tr w:rsidR="00DC0769" w14:paraId="6CD11BBC" w14:textId="77777777" w:rsidTr="00F77822">
        <w:tc>
          <w:tcPr>
            <w:tcW w:w="466" w:type="dxa"/>
          </w:tcPr>
          <w:p w14:paraId="37957486" w14:textId="69068FC9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77" w:type="dxa"/>
          </w:tcPr>
          <w:p w14:paraId="7BA3FA8A" w14:textId="6F76827E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1237" w:type="dxa"/>
          </w:tcPr>
          <w:p w14:paraId="5CCF735F" w14:textId="44E84757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1179" w:type="dxa"/>
          </w:tcPr>
          <w:p w14:paraId="1D89EB71" w14:textId="18EAA5D9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81" w:type="dxa"/>
          </w:tcPr>
          <w:p w14:paraId="4F19FF0E" w14:textId="55080972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711" w:type="dxa"/>
          </w:tcPr>
          <w:p w14:paraId="335A8DFC" w14:textId="2CC05314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4486" w:type="dxa"/>
          </w:tcPr>
          <w:p w14:paraId="3405C47B" w14:textId="7BC23980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выполнение задания (этапы)</w:t>
            </w:r>
          </w:p>
        </w:tc>
        <w:tc>
          <w:tcPr>
            <w:tcW w:w="3365" w:type="dxa"/>
          </w:tcPr>
          <w:p w14:paraId="5C4F648B" w14:textId="6524E3A0" w:rsidR="00E20A53" w:rsidRPr="00E20A53" w:rsidRDefault="00E20A53" w:rsidP="00E20A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DC0769" w:rsidRPr="0063519B" w14:paraId="207B9B22" w14:textId="77777777" w:rsidTr="00F77822">
        <w:trPr>
          <w:trHeight w:val="1915"/>
        </w:trPr>
        <w:tc>
          <w:tcPr>
            <w:tcW w:w="466" w:type="dxa"/>
          </w:tcPr>
          <w:p w14:paraId="35BF5DD4" w14:textId="316A1D2D" w:rsidR="00EF3BB6" w:rsidRPr="00664930" w:rsidRDefault="00EF3BB6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6.2 </w:t>
            </w:r>
          </w:p>
        </w:tc>
        <w:tc>
          <w:tcPr>
            <w:tcW w:w="1777" w:type="dxa"/>
          </w:tcPr>
          <w:p w14:paraId="097F599F" w14:textId="24101B91" w:rsidR="00EF3BB6" w:rsidRDefault="00EF3BB6" w:rsidP="00EF3B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Hlk42887298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и разместить в общедоступных местах для местного населения наглядный природоохранный информационный материал, созданный учащимися</w:t>
            </w:r>
            <w:bookmarkEnd w:id="7"/>
          </w:p>
        </w:tc>
        <w:tc>
          <w:tcPr>
            <w:tcW w:w="1237" w:type="dxa"/>
          </w:tcPr>
          <w:p w14:paraId="759DE6CD" w14:textId="0B60EC9F" w:rsidR="00EF3BB6" w:rsidRPr="00311D71" w:rsidRDefault="00EF3BB6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8" w:name="_Hlk42887342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 2020</w:t>
            </w:r>
            <w:bookmarkEnd w:id="8"/>
          </w:p>
        </w:tc>
        <w:tc>
          <w:tcPr>
            <w:tcW w:w="1179" w:type="dxa"/>
          </w:tcPr>
          <w:p w14:paraId="45AC2F99" w14:textId="2025D43A" w:rsidR="00EF3BB6" w:rsidRDefault="00F77822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="008E1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 </w:t>
            </w:r>
            <w:r w:rsidR="00F14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081" w:type="dxa"/>
          </w:tcPr>
          <w:p w14:paraId="79AAD46C" w14:textId="1E535E7B" w:rsidR="00EF3BB6" w:rsidRPr="00361A63" w:rsidRDefault="00BC7C4A" w:rsidP="0036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8</w:t>
            </w:r>
            <w:r w:rsidR="00F77822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r w:rsidR="00EF3BB6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11" w:type="dxa"/>
          </w:tcPr>
          <w:p w14:paraId="29A43D41" w14:textId="40561379" w:rsidR="00EF3BB6" w:rsidRPr="00BD38E1" w:rsidRDefault="00EF3BB6" w:rsidP="00BD38E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Антанович А.Г.</w:t>
            </w:r>
          </w:p>
        </w:tc>
        <w:tc>
          <w:tcPr>
            <w:tcW w:w="4486" w:type="dxa"/>
          </w:tcPr>
          <w:p w14:paraId="705C59BC" w14:textId="77777777" w:rsidR="00EF3BB6" w:rsidRDefault="00EF3BB6" w:rsidP="001D4A63">
            <w:pPr>
              <w:pStyle w:val="a3"/>
              <w:ind w:left="-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9" w:name="_Hlk4288731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и разместить в общедоступных местах для местного населения наглядный природоохранный информационный материал, созданный учащимися</w:t>
            </w:r>
            <w:bookmarkEnd w:id="9"/>
          </w:p>
          <w:p w14:paraId="1CCEB092" w14:textId="4D24C871" w:rsidR="00F77822" w:rsidRPr="00785901" w:rsidRDefault="00F77822" w:rsidP="001D4A63">
            <w:pPr>
              <w:pStyle w:val="a3"/>
              <w:ind w:left="-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</w:tcPr>
          <w:p w14:paraId="4E92D6E8" w14:textId="4703E66F" w:rsidR="00EF3BB6" w:rsidRDefault="00DC0769" w:rsidP="00A604C8">
            <w:pPr>
              <w:pStyle w:val="a3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EF3BB6"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лакат</w:t>
            </w:r>
            <w:r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</w:t>
            </w:r>
            <w:r w:rsidR="00EF3BB6"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памят</w:t>
            </w:r>
            <w:r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</w:t>
            </w:r>
            <w:r w:rsidR="005965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96555" w:rsidRPr="00AC41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подготовлены</w:t>
            </w:r>
            <w:r w:rsidR="005965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EF3BB6" w:rsidRPr="00DC07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размещены на сайте учреждения образования.</w:t>
            </w:r>
            <w:r w:rsidRPr="00DC0769">
              <w:rPr>
                <w:sz w:val="16"/>
                <w:szCs w:val="16"/>
                <w:lang w:val="ru-RU"/>
              </w:rPr>
              <w:t xml:space="preserve"> </w:t>
            </w:r>
          </w:p>
          <w:p w14:paraId="751991BB" w14:textId="4442ABD5" w:rsidR="00F77822" w:rsidRDefault="00A40318" w:rsidP="00A604C8">
            <w:pPr>
              <w:pStyle w:val="a3"/>
              <w:ind w:left="0"/>
              <w:jc w:val="both"/>
              <w:rPr>
                <w:sz w:val="16"/>
                <w:szCs w:val="16"/>
                <w:lang w:val="ru-RU"/>
              </w:rPr>
            </w:pPr>
            <w:hyperlink r:id="rId28" w:history="1">
              <w:r w:rsidR="00F77822" w:rsidRPr="001C7D54">
                <w:rPr>
                  <w:rStyle w:val="a8"/>
                  <w:sz w:val="16"/>
                  <w:szCs w:val="16"/>
                  <w:lang w:val="ru-RU"/>
                </w:rPr>
                <w:t>https://docs.google.com/file/d/1Pibq_GXEn3l7dSKxgRvDJ5K6RkssaLvy/view</w:t>
              </w:r>
            </w:hyperlink>
          </w:p>
          <w:p w14:paraId="1044A614" w14:textId="77777777" w:rsidR="00F77822" w:rsidRPr="00DC0769" w:rsidRDefault="00F77822" w:rsidP="00A604C8">
            <w:pPr>
              <w:pStyle w:val="a3"/>
              <w:ind w:left="0"/>
              <w:jc w:val="both"/>
              <w:rPr>
                <w:sz w:val="16"/>
                <w:szCs w:val="16"/>
                <w:lang w:val="ru-RU"/>
              </w:rPr>
            </w:pPr>
          </w:p>
          <w:p w14:paraId="40588F3B" w14:textId="4FC1FB96" w:rsidR="00DC0769" w:rsidRPr="00DC0769" w:rsidRDefault="00DC0769" w:rsidP="00A604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77822" w:rsidRPr="00AC41AF" w14:paraId="0A8B73A8" w14:textId="77777777" w:rsidTr="00960B29">
        <w:trPr>
          <w:trHeight w:val="416"/>
        </w:trPr>
        <w:tc>
          <w:tcPr>
            <w:tcW w:w="466" w:type="dxa"/>
          </w:tcPr>
          <w:p w14:paraId="09001A95" w14:textId="22E0BC0A" w:rsidR="00F77822" w:rsidRDefault="00F77822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777" w:type="dxa"/>
          </w:tcPr>
          <w:p w14:paraId="6408800C" w14:textId="0F3BDB02" w:rsidR="00F77822" w:rsidRDefault="00F77822" w:rsidP="00EF3B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Подготовить, организовать и провести информационные экологические мероприятия для местного населения: фестивали, выступления перед общественностью и др.</w:t>
            </w:r>
          </w:p>
        </w:tc>
        <w:tc>
          <w:tcPr>
            <w:tcW w:w="1237" w:type="dxa"/>
          </w:tcPr>
          <w:p w14:paraId="352535DC" w14:textId="16DC81E0" w:rsidR="00F77822" w:rsidRDefault="00F77822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четверть</w:t>
            </w:r>
          </w:p>
        </w:tc>
        <w:tc>
          <w:tcPr>
            <w:tcW w:w="1179" w:type="dxa"/>
          </w:tcPr>
          <w:p w14:paraId="6A610338" w14:textId="77777777" w:rsidR="00F77822" w:rsidRDefault="00BC7C4A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Более 900 </w:t>
            </w:r>
          </w:p>
          <w:p w14:paraId="6F90092B" w14:textId="0D372338" w:rsidR="00BC7C4A" w:rsidRDefault="00BC7C4A" w:rsidP="00FA01F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(списки прил. к осн. отчету)</w:t>
            </w:r>
          </w:p>
        </w:tc>
        <w:tc>
          <w:tcPr>
            <w:tcW w:w="1081" w:type="dxa"/>
          </w:tcPr>
          <w:p w14:paraId="03BCA512" w14:textId="06B1AE94" w:rsidR="00F77822" w:rsidRDefault="00F77822" w:rsidP="00361A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УО, педагоги, местное население</w:t>
            </w:r>
          </w:p>
        </w:tc>
        <w:tc>
          <w:tcPr>
            <w:tcW w:w="1711" w:type="dxa"/>
          </w:tcPr>
          <w:p w14:paraId="1174C5C2" w14:textId="77777777" w:rsidR="00F77822" w:rsidRDefault="00F77822" w:rsidP="00BD38E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Антанович </w:t>
            </w:r>
            <w:r w:rsidRPr="00AE3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14:paraId="77154D1F" w14:textId="47D34AF7" w:rsidR="00F77822" w:rsidRDefault="00F77822" w:rsidP="00BD38E1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Кабариха Ю.А., Кельмуц Я.А.</w:t>
            </w:r>
          </w:p>
        </w:tc>
        <w:tc>
          <w:tcPr>
            <w:tcW w:w="4486" w:type="dxa"/>
          </w:tcPr>
          <w:p w14:paraId="582DDF6E" w14:textId="48673582" w:rsidR="00AC41AF" w:rsidRPr="00960B29" w:rsidRDefault="00596555" w:rsidP="00960B29">
            <w:pPr>
              <w:pStyle w:val="a3"/>
              <w:ind w:left="-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Подготовить, организовать и провести </w:t>
            </w:r>
            <w:r w:rsidR="00AC41AF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информационные экологические мероприятия для местного населения: Экологический фестиваль «</w:t>
            </w:r>
            <w:proofErr w:type="spellStart"/>
            <w:r w:rsidR="00AC41AF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ЭкоФэст</w:t>
            </w:r>
            <w:proofErr w:type="spellEnd"/>
            <w:r w:rsidR="00AC41AF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», Экологический карнавал «Эко-Мода»,</w:t>
            </w:r>
            <w:r w:rsidR="001C630A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1C630A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Информационная площадка</w:t>
            </w:r>
            <w:r w:rsid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C630A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«Экологический БэгАрт», </w:t>
            </w:r>
            <w:r w:rsidR="001C630A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Экскурсии по школьной экологической тропе «Культурные растения сада», «Лекарственные растения школьного двора»</w:t>
            </w:r>
            <w:r w:rsidR="00960B29"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выступление </w:t>
            </w:r>
            <w:r w:rsidR="00960B29" w:rsidRPr="00960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Агитбригады «Мы – друзья природы», выступление на семинарах, районных мероприятиях</w:t>
            </w:r>
          </w:p>
          <w:p w14:paraId="5D1A8ECF" w14:textId="0B071D08" w:rsidR="00596555" w:rsidRPr="00960B29" w:rsidRDefault="00596555" w:rsidP="00960B29">
            <w:pPr>
              <w:pStyle w:val="a3"/>
              <w:ind w:left="-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Составить отчет </w:t>
            </w:r>
            <w:r w:rsid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выполнении задания </w:t>
            </w:r>
            <w:r w:rsidRPr="00960B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разместить на сайте УО</w:t>
            </w:r>
          </w:p>
          <w:p w14:paraId="073C9733" w14:textId="3A7C8B20" w:rsidR="00BC7C4A" w:rsidRPr="00BC7C4A" w:rsidRDefault="00BC7C4A" w:rsidP="00BC7C4A">
            <w:pPr>
              <w:pStyle w:val="a3"/>
              <w:ind w:left="-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5" w:type="dxa"/>
          </w:tcPr>
          <w:p w14:paraId="2DA114C4" w14:textId="3BDD2B26" w:rsidR="00960B29" w:rsidRPr="00960B29" w:rsidRDefault="00960B29" w:rsidP="00860688">
            <w:pPr>
              <w:pStyle w:val="a3"/>
              <w:numPr>
                <w:ilvl w:val="0"/>
                <w:numId w:val="14"/>
              </w:numPr>
              <w:ind w:left="5"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60B29">
              <w:rPr>
                <w:rFonts w:ascii="Times New Roman" w:hAnsi="Times New Roman" w:cs="Times New Roman"/>
                <w:bCs/>
                <w:lang w:val="ru-RU"/>
              </w:rPr>
              <w:t>Подготовлены и проведены информационные экологические мероприятия для местного населения: Экологический фестиваль «</w:t>
            </w:r>
            <w:proofErr w:type="spellStart"/>
            <w:r w:rsidRPr="00960B29">
              <w:rPr>
                <w:rFonts w:ascii="Times New Roman" w:hAnsi="Times New Roman" w:cs="Times New Roman"/>
                <w:bCs/>
                <w:lang w:val="ru-RU"/>
              </w:rPr>
              <w:t>ЭкоФэст</w:t>
            </w:r>
            <w:proofErr w:type="spellEnd"/>
            <w:r w:rsidRPr="00960B29">
              <w:rPr>
                <w:rFonts w:ascii="Times New Roman" w:hAnsi="Times New Roman" w:cs="Times New Roman"/>
                <w:bCs/>
                <w:lang w:val="ru-RU"/>
              </w:rPr>
              <w:t>», Экологический карнавал «Эко-Мода», Информационная площадка</w:t>
            </w:r>
          </w:p>
          <w:p w14:paraId="69B1DF81" w14:textId="07233668" w:rsidR="00960B29" w:rsidRPr="00960B29" w:rsidRDefault="00960B29" w:rsidP="00960B2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FF0000"/>
                <w:lang w:val="ru-RU"/>
              </w:rPr>
            </w:pPr>
            <w:r w:rsidRPr="00960B29">
              <w:rPr>
                <w:rFonts w:ascii="Times New Roman" w:hAnsi="Times New Roman" w:cs="Times New Roman"/>
                <w:bCs/>
                <w:lang w:val="ru-RU"/>
              </w:rPr>
              <w:t xml:space="preserve"> «Экологический </w:t>
            </w:r>
            <w:proofErr w:type="spellStart"/>
            <w:r w:rsidRPr="00960B29">
              <w:rPr>
                <w:rFonts w:ascii="Times New Roman" w:hAnsi="Times New Roman" w:cs="Times New Roman"/>
                <w:bCs/>
                <w:lang w:val="ru-RU"/>
              </w:rPr>
              <w:t>БэгАрт</w:t>
            </w:r>
            <w:proofErr w:type="spellEnd"/>
            <w:r w:rsidRPr="00960B29">
              <w:rPr>
                <w:rFonts w:ascii="Times New Roman" w:hAnsi="Times New Roman" w:cs="Times New Roman"/>
                <w:bCs/>
                <w:lang w:val="ru-RU"/>
              </w:rPr>
              <w:t xml:space="preserve">», Экскурсии по школьной экологической тропе «Культурные растения сада», «Лекарственные растения школьного двора», выступление </w:t>
            </w:r>
            <w:r w:rsidRPr="00960B29">
              <w:rPr>
                <w:rFonts w:ascii="Times New Roman" w:hAnsi="Times New Roman" w:cs="Times New Roman"/>
                <w:bCs/>
                <w:iCs/>
                <w:lang w:val="ru-RU"/>
              </w:rPr>
              <w:t>Агитбригады «Мы – друзья природы», выступление на семинарах, районных мероприятиях</w:t>
            </w:r>
            <w:r w:rsidRPr="00960B29">
              <w:t xml:space="preserve"> </w:t>
            </w:r>
            <w:hyperlink r:id="rId29" w:history="1">
              <w:r w:rsidRPr="000E4D92">
                <w:rPr>
                  <w:rStyle w:val="a8"/>
                  <w:rFonts w:ascii="Times New Roman" w:hAnsi="Times New Roman" w:cs="Times New Roman"/>
                  <w:bCs/>
                  <w:iCs/>
                  <w:lang w:val="ru-RU"/>
                </w:rPr>
                <w:t>https://drive.google.com/drive/fold</w:t>
              </w:r>
              <w:r w:rsidRPr="000E4D92">
                <w:rPr>
                  <w:rStyle w:val="a8"/>
                  <w:rFonts w:ascii="Times New Roman" w:hAnsi="Times New Roman" w:cs="Times New Roman"/>
                  <w:bCs/>
                  <w:iCs/>
                  <w:lang w:val="ru-RU"/>
                </w:rPr>
                <w:lastRenderedPageBreak/>
                <w:t>ers/1MNafpCbrVHPLC5uUQenEsbOKjUCOvFVX?usp=sharing</w:t>
              </w:r>
            </w:hyperlink>
          </w:p>
          <w:p w14:paraId="678E1262" w14:textId="0BDECAA2" w:rsidR="00960B29" w:rsidRPr="00960B29" w:rsidRDefault="00960B29" w:rsidP="00960B29">
            <w:pPr>
              <w:pStyle w:val="a3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 Составлен отчет о выполнении задания и размещен</w:t>
            </w:r>
            <w:r w:rsidRPr="00960B29">
              <w:rPr>
                <w:rFonts w:ascii="Times New Roman" w:hAnsi="Times New Roman" w:cs="Times New Roman"/>
                <w:bCs/>
                <w:lang w:val="ru-RU"/>
              </w:rPr>
              <w:t xml:space="preserve"> на сайте УО</w:t>
            </w:r>
          </w:p>
          <w:p w14:paraId="6884F9A1" w14:textId="21E8F7F8" w:rsidR="00F77822" w:rsidRDefault="00A40318" w:rsidP="00A604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hyperlink r:id="rId30" w:history="1">
              <w:r w:rsidR="00BC7C4A" w:rsidRPr="001C7D54">
                <w:rPr>
                  <w:rStyle w:val="a8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https://docs.google.com/file/d/1GCX0NaUZkxpAFhPHsDWGOEch0WNcOtxU/view</w:t>
              </w:r>
            </w:hyperlink>
          </w:p>
          <w:p w14:paraId="3A813999" w14:textId="1438F7BE" w:rsidR="00BC7C4A" w:rsidRPr="00DC0769" w:rsidRDefault="00BC7C4A" w:rsidP="00A604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1E203915" w14:textId="5EE592DC" w:rsidR="00853A99" w:rsidRPr="00DC0769" w:rsidRDefault="00853A99" w:rsidP="000413ED">
      <w:pPr>
        <w:rPr>
          <w:lang w:val="be-BY"/>
        </w:rPr>
      </w:pPr>
      <w:bookmarkStart w:id="10" w:name="_GoBack"/>
      <w:bookmarkEnd w:id="10"/>
    </w:p>
    <w:sectPr w:rsidR="00853A99" w:rsidRPr="00DC0769" w:rsidSect="008121B5">
      <w:pgSz w:w="16838" w:h="11906" w:orient="landscape"/>
      <w:pgMar w:top="567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8B6"/>
    <w:multiLevelType w:val="multilevel"/>
    <w:tmpl w:val="DCF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46DC"/>
    <w:multiLevelType w:val="hybridMultilevel"/>
    <w:tmpl w:val="34E6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3AD"/>
    <w:multiLevelType w:val="hybridMultilevel"/>
    <w:tmpl w:val="756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91"/>
    <w:multiLevelType w:val="hybridMultilevel"/>
    <w:tmpl w:val="09A2DA26"/>
    <w:lvl w:ilvl="0" w:tplc="BB148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0CFE"/>
    <w:multiLevelType w:val="hybridMultilevel"/>
    <w:tmpl w:val="C514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022"/>
    <w:multiLevelType w:val="hybridMultilevel"/>
    <w:tmpl w:val="09A2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795"/>
    <w:multiLevelType w:val="hybridMultilevel"/>
    <w:tmpl w:val="4156EB60"/>
    <w:lvl w:ilvl="0" w:tplc="4F8C1D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B37096C"/>
    <w:multiLevelType w:val="hybridMultilevel"/>
    <w:tmpl w:val="18189068"/>
    <w:lvl w:ilvl="0" w:tplc="7FDA69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015DF"/>
    <w:multiLevelType w:val="hybridMultilevel"/>
    <w:tmpl w:val="7ABC1988"/>
    <w:lvl w:ilvl="0" w:tplc="F4B6A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E396D2E"/>
    <w:multiLevelType w:val="hybridMultilevel"/>
    <w:tmpl w:val="C65C5AF2"/>
    <w:lvl w:ilvl="0" w:tplc="7E56502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EA878B0"/>
    <w:multiLevelType w:val="hybridMultilevel"/>
    <w:tmpl w:val="2C80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656E"/>
    <w:multiLevelType w:val="hybridMultilevel"/>
    <w:tmpl w:val="6CEAAE46"/>
    <w:lvl w:ilvl="0" w:tplc="CA8A8B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4BF9"/>
    <w:multiLevelType w:val="hybridMultilevel"/>
    <w:tmpl w:val="460CA492"/>
    <w:lvl w:ilvl="0" w:tplc="6FF22B2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55515498"/>
    <w:multiLevelType w:val="multilevel"/>
    <w:tmpl w:val="491A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B6520"/>
    <w:multiLevelType w:val="hybridMultilevel"/>
    <w:tmpl w:val="CF2C4DFE"/>
    <w:lvl w:ilvl="0" w:tplc="ECE6B4A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2FFC"/>
    <w:multiLevelType w:val="hybridMultilevel"/>
    <w:tmpl w:val="AC24786A"/>
    <w:lvl w:ilvl="0" w:tplc="17AEB23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F146DA3"/>
    <w:multiLevelType w:val="hybridMultilevel"/>
    <w:tmpl w:val="422C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10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2"/>
    <w:rsid w:val="00001574"/>
    <w:rsid w:val="000067EB"/>
    <w:rsid w:val="00015384"/>
    <w:rsid w:val="00017A99"/>
    <w:rsid w:val="00017E6B"/>
    <w:rsid w:val="000413ED"/>
    <w:rsid w:val="00044F8E"/>
    <w:rsid w:val="00047296"/>
    <w:rsid w:val="00056CEC"/>
    <w:rsid w:val="00060B6F"/>
    <w:rsid w:val="000662C0"/>
    <w:rsid w:val="00067C45"/>
    <w:rsid w:val="000828DD"/>
    <w:rsid w:val="00083E76"/>
    <w:rsid w:val="00087398"/>
    <w:rsid w:val="00096BB0"/>
    <w:rsid w:val="000B08C7"/>
    <w:rsid w:val="000B15E3"/>
    <w:rsid w:val="000C5A7B"/>
    <w:rsid w:val="00102B84"/>
    <w:rsid w:val="00131D35"/>
    <w:rsid w:val="0014502A"/>
    <w:rsid w:val="001727B8"/>
    <w:rsid w:val="001855A9"/>
    <w:rsid w:val="001A4A70"/>
    <w:rsid w:val="001B33A0"/>
    <w:rsid w:val="001C630A"/>
    <w:rsid w:val="001D4A63"/>
    <w:rsid w:val="001F0F56"/>
    <w:rsid w:val="001F2633"/>
    <w:rsid w:val="00204BE8"/>
    <w:rsid w:val="00211553"/>
    <w:rsid w:val="00224CE5"/>
    <w:rsid w:val="00237E97"/>
    <w:rsid w:val="0024120A"/>
    <w:rsid w:val="00253286"/>
    <w:rsid w:val="00260255"/>
    <w:rsid w:val="00263BAF"/>
    <w:rsid w:val="00281657"/>
    <w:rsid w:val="002B1435"/>
    <w:rsid w:val="002B3C9D"/>
    <w:rsid w:val="002D03F6"/>
    <w:rsid w:val="003065AF"/>
    <w:rsid w:val="00311233"/>
    <w:rsid w:val="00311D71"/>
    <w:rsid w:val="003235A2"/>
    <w:rsid w:val="00345C37"/>
    <w:rsid w:val="00361A63"/>
    <w:rsid w:val="00371C18"/>
    <w:rsid w:val="003B1A97"/>
    <w:rsid w:val="003E137C"/>
    <w:rsid w:val="003F117D"/>
    <w:rsid w:val="00404845"/>
    <w:rsid w:val="004060C7"/>
    <w:rsid w:val="00407EA8"/>
    <w:rsid w:val="00444F5E"/>
    <w:rsid w:val="004501F9"/>
    <w:rsid w:val="00451DA0"/>
    <w:rsid w:val="0046001C"/>
    <w:rsid w:val="00473AF7"/>
    <w:rsid w:val="0048199E"/>
    <w:rsid w:val="004B57F1"/>
    <w:rsid w:val="004D7B81"/>
    <w:rsid w:val="004E34D8"/>
    <w:rsid w:val="004E3599"/>
    <w:rsid w:val="004F5917"/>
    <w:rsid w:val="004F7755"/>
    <w:rsid w:val="005121D3"/>
    <w:rsid w:val="005201AC"/>
    <w:rsid w:val="00521C9C"/>
    <w:rsid w:val="00546172"/>
    <w:rsid w:val="00553955"/>
    <w:rsid w:val="00566678"/>
    <w:rsid w:val="00573B53"/>
    <w:rsid w:val="00582CD9"/>
    <w:rsid w:val="005845F0"/>
    <w:rsid w:val="00591847"/>
    <w:rsid w:val="005933D8"/>
    <w:rsid w:val="00595EE8"/>
    <w:rsid w:val="00596555"/>
    <w:rsid w:val="005A5581"/>
    <w:rsid w:val="005D065D"/>
    <w:rsid w:val="005D0B9D"/>
    <w:rsid w:val="005D4914"/>
    <w:rsid w:val="005F773E"/>
    <w:rsid w:val="006020DC"/>
    <w:rsid w:val="0060751E"/>
    <w:rsid w:val="0061078F"/>
    <w:rsid w:val="00617BC9"/>
    <w:rsid w:val="0063519B"/>
    <w:rsid w:val="0065128A"/>
    <w:rsid w:val="00664930"/>
    <w:rsid w:val="00682064"/>
    <w:rsid w:val="00687A42"/>
    <w:rsid w:val="006C47E5"/>
    <w:rsid w:val="0073418C"/>
    <w:rsid w:val="007447BB"/>
    <w:rsid w:val="00751EB0"/>
    <w:rsid w:val="007532C3"/>
    <w:rsid w:val="0076732A"/>
    <w:rsid w:val="00785901"/>
    <w:rsid w:val="007901F3"/>
    <w:rsid w:val="007B4255"/>
    <w:rsid w:val="007B513F"/>
    <w:rsid w:val="007C4D9D"/>
    <w:rsid w:val="007D1223"/>
    <w:rsid w:val="007F02B4"/>
    <w:rsid w:val="008121B5"/>
    <w:rsid w:val="008329B4"/>
    <w:rsid w:val="00837994"/>
    <w:rsid w:val="00853A99"/>
    <w:rsid w:val="00855313"/>
    <w:rsid w:val="00860688"/>
    <w:rsid w:val="00861E1B"/>
    <w:rsid w:val="00872A0D"/>
    <w:rsid w:val="00875C6F"/>
    <w:rsid w:val="00897643"/>
    <w:rsid w:val="008A05D6"/>
    <w:rsid w:val="008A59DC"/>
    <w:rsid w:val="008C4062"/>
    <w:rsid w:val="008E164E"/>
    <w:rsid w:val="008F161C"/>
    <w:rsid w:val="00915813"/>
    <w:rsid w:val="00937528"/>
    <w:rsid w:val="00960B29"/>
    <w:rsid w:val="00976A26"/>
    <w:rsid w:val="00985557"/>
    <w:rsid w:val="00990CFE"/>
    <w:rsid w:val="009914C9"/>
    <w:rsid w:val="00993859"/>
    <w:rsid w:val="00996050"/>
    <w:rsid w:val="009C3AC0"/>
    <w:rsid w:val="009D5D11"/>
    <w:rsid w:val="009D7AE7"/>
    <w:rsid w:val="009E150B"/>
    <w:rsid w:val="009E45D6"/>
    <w:rsid w:val="00A150FE"/>
    <w:rsid w:val="00A40318"/>
    <w:rsid w:val="00A457A9"/>
    <w:rsid w:val="00A604C8"/>
    <w:rsid w:val="00A81727"/>
    <w:rsid w:val="00A86C6B"/>
    <w:rsid w:val="00AB7D63"/>
    <w:rsid w:val="00AC41AF"/>
    <w:rsid w:val="00AD65EB"/>
    <w:rsid w:val="00AE2327"/>
    <w:rsid w:val="00AE630E"/>
    <w:rsid w:val="00AF2956"/>
    <w:rsid w:val="00B035E7"/>
    <w:rsid w:val="00B04950"/>
    <w:rsid w:val="00B23FE7"/>
    <w:rsid w:val="00B30019"/>
    <w:rsid w:val="00B40988"/>
    <w:rsid w:val="00B511DF"/>
    <w:rsid w:val="00B60BA6"/>
    <w:rsid w:val="00B9519E"/>
    <w:rsid w:val="00BC70D9"/>
    <w:rsid w:val="00BC7C4A"/>
    <w:rsid w:val="00BD38E1"/>
    <w:rsid w:val="00C04428"/>
    <w:rsid w:val="00C108F9"/>
    <w:rsid w:val="00C174ED"/>
    <w:rsid w:val="00C2084F"/>
    <w:rsid w:val="00C33739"/>
    <w:rsid w:val="00C52447"/>
    <w:rsid w:val="00C6565B"/>
    <w:rsid w:val="00C70A6B"/>
    <w:rsid w:val="00C720A3"/>
    <w:rsid w:val="00C817BF"/>
    <w:rsid w:val="00C828E7"/>
    <w:rsid w:val="00CA1AE2"/>
    <w:rsid w:val="00CE2339"/>
    <w:rsid w:val="00CE3212"/>
    <w:rsid w:val="00D01F39"/>
    <w:rsid w:val="00D037E4"/>
    <w:rsid w:val="00D1081F"/>
    <w:rsid w:val="00D25174"/>
    <w:rsid w:val="00D3585E"/>
    <w:rsid w:val="00D44E8D"/>
    <w:rsid w:val="00D50654"/>
    <w:rsid w:val="00D55D41"/>
    <w:rsid w:val="00D569E1"/>
    <w:rsid w:val="00D60B09"/>
    <w:rsid w:val="00D80738"/>
    <w:rsid w:val="00D90D35"/>
    <w:rsid w:val="00D9423C"/>
    <w:rsid w:val="00DC0769"/>
    <w:rsid w:val="00DC595B"/>
    <w:rsid w:val="00E0616F"/>
    <w:rsid w:val="00E10803"/>
    <w:rsid w:val="00E2098B"/>
    <w:rsid w:val="00E20A53"/>
    <w:rsid w:val="00E22E76"/>
    <w:rsid w:val="00E27C32"/>
    <w:rsid w:val="00E318D9"/>
    <w:rsid w:val="00E36720"/>
    <w:rsid w:val="00E61070"/>
    <w:rsid w:val="00E6641A"/>
    <w:rsid w:val="00E8041B"/>
    <w:rsid w:val="00E85BF1"/>
    <w:rsid w:val="00E90A4E"/>
    <w:rsid w:val="00EC29E0"/>
    <w:rsid w:val="00EF227D"/>
    <w:rsid w:val="00EF3BB6"/>
    <w:rsid w:val="00F00512"/>
    <w:rsid w:val="00F12D66"/>
    <w:rsid w:val="00F143DE"/>
    <w:rsid w:val="00F24EC0"/>
    <w:rsid w:val="00F26BB2"/>
    <w:rsid w:val="00F2738D"/>
    <w:rsid w:val="00F35997"/>
    <w:rsid w:val="00F45EEC"/>
    <w:rsid w:val="00F55439"/>
    <w:rsid w:val="00F56A35"/>
    <w:rsid w:val="00F6720D"/>
    <w:rsid w:val="00F77822"/>
    <w:rsid w:val="00F84F70"/>
    <w:rsid w:val="00F90E4E"/>
    <w:rsid w:val="00FA01FE"/>
    <w:rsid w:val="00FA67F1"/>
    <w:rsid w:val="00FC3A5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3127"/>
  <w15:docId w15:val="{2547C8A9-28B6-4360-BBD5-9CE2558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5D065D"/>
    <w:pPr>
      <w:spacing w:after="0" w:line="240" w:lineRule="auto"/>
      <w:outlineLvl w:val="2"/>
    </w:pPr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0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55395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955"/>
    <w:pPr>
      <w:shd w:val="clear" w:color="auto" w:fill="FFFFFF"/>
      <w:spacing w:after="0" w:line="278" w:lineRule="exact"/>
      <w:ind w:hanging="340"/>
    </w:pPr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5D065D"/>
    <w:rPr>
      <w:rFonts w:ascii="Franklin Gothic Demi Cond" w:eastAsia="Times New Roman" w:hAnsi="Franklin Gothic Demi Cond" w:cs="Times New Roman"/>
      <w:color w:val="000000"/>
      <w:kern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7E4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001574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001574"/>
    <w:pPr>
      <w:shd w:val="clear" w:color="auto" w:fill="FFFFFF"/>
      <w:spacing w:after="0" w:line="0" w:lineRule="atLeast"/>
      <w:ind w:hanging="360"/>
    </w:pPr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locked/>
    <w:rsid w:val="0000157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1574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customStyle="1" w:styleId="7">
    <w:name w:val="Основной текст (7)_"/>
    <w:link w:val="70"/>
    <w:locked/>
    <w:rsid w:val="00001574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1574"/>
    <w:pPr>
      <w:shd w:val="clear" w:color="auto" w:fill="FFFFFF"/>
      <w:spacing w:after="0" w:line="0" w:lineRule="atLeast"/>
    </w:pPr>
    <w:rPr>
      <w:sz w:val="8"/>
      <w:szCs w:val="8"/>
      <w:shd w:val="clear" w:color="auto" w:fill="FFFFFF"/>
    </w:rPr>
  </w:style>
  <w:style w:type="paragraph" w:customStyle="1" w:styleId="Style4">
    <w:name w:val="Style4"/>
    <w:basedOn w:val="a"/>
    <w:uiPriority w:val="99"/>
    <w:rsid w:val="00253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3286"/>
    <w:rPr>
      <w:rFonts w:ascii="Times New Roman" w:hAnsi="Times New Roman" w:cs="Times New Roman" w:hint="default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521C9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1C9C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379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79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79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79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799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C4D9D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751EB0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C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1H5rUGfqEFCV7BgrmH-PnZZiiJ052vzDw/view" TargetMode="External"/><Relationship Id="rId13" Type="http://schemas.openxmlformats.org/officeDocument/2006/relationships/hyperlink" Target="https://drive.google.com/file/d/17i5tMTSab0iMQ6jXHdlOJG5t2UXGKP9E/view" TargetMode="External"/><Relationship Id="rId18" Type="http://schemas.openxmlformats.org/officeDocument/2006/relationships/hyperlink" Target="https://xn--4-6tbv.xn----8sbafcoeer1c5bfp.xn--90ais/%D0%B7%D0%B5%D0%BB%D0%B5%D0%BD%D1%8B%D0%B5-%D1%88%D0%BA%D0%BE%D0%BB%D1%8B/%D0%BE%D0%B1%D1%80%D0%B0%D1%89%D0%B5%D0%BD%D0%B8%D0%B5-%D1%81-%D0%BE%D1%82%D1%85%D0%BE%D0%B4%D0%B0%D0%BC%D0%B8" TargetMode="External"/><Relationship Id="rId26" Type="http://schemas.openxmlformats.org/officeDocument/2006/relationships/hyperlink" Target="https://docs.google.com/file/d/1hGl2OnBHbVI-CzGn2y_-Yat54gduzo0g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ile/d/1KTXRKLHI1wLQBwonNjC-aOo9kD56vfH-/view" TargetMode="External"/><Relationship Id="rId7" Type="http://schemas.openxmlformats.org/officeDocument/2006/relationships/hyperlink" Target="https://xn--4-6tbv.xn----8sbafcoeer1c5bfp.xn--90ais/%D0%B7%D0%B5%D0%BB%D0%B5%D0%BD%D1%8B%D0%B5-%D1%88%D0%BA%D0%BE%D0%BB%D1%8B/%D0%B1%D0%B8%D0%BE%D1%80%D0%B0%D0%B7%D0%BD%D0%BE%D0%BE%D0%B1%D1%80%D0%B0%D0%B7%D0%B8%D0%B5" TargetMode="External"/><Relationship Id="rId12" Type="http://schemas.openxmlformats.org/officeDocument/2006/relationships/hyperlink" Target="https://drive.google.com/file/d/1LnDW20GSYLRO0DTCAp9IpbWl47e60DoE/view" TargetMode="External"/><Relationship Id="rId17" Type="http://schemas.openxmlformats.org/officeDocument/2006/relationships/hyperlink" Target="https://docs.google.com/file/d/1_QHnaU9fGV035NEkeMrKgCDwbWclBYyp/view" TargetMode="External"/><Relationship Id="rId25" Type="http://schemas.openxmlformats.org/officeDocument/2006/relationships/hyperlink" Target="https://docs.google.com/file/d/1FiSxCIEWEuCXoB3r9GzNeBwr45KE75kj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1XIuycpv62pWlGkYdJUrDhpnVIFGoT-Aq/view" TargetMode="External"/><Relationship Id="rId20" Type="http://schemas.openxmlformats.org/officeDocument/2006/relationships/hyperlink" Target="https://docs.google.com/file/d/1Y1yKrKUx6S47fvU1XnCZ6s5_wHyx04no/view" TargetMode="External"/><Relationship Id="rId29" Type="http://schemas.openxmlformats.org/officeDocument/2006/relationships/hyperlink" Target="https://drive.google.com/drive/folders/1MNafpCbrVHPLC5uUQenEsbOKjUCOvFVX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4@nesvizh-asveta.gov.by" TargetMode="External"/><Relationship Id="rId11" Type="http://schemas.openxmlformats.org/officeDocument/2006/relationships/hyperlink" Target="https://drive.google.com/drive/folders/1mtOBLU8sFQFQcF1xe95uODuHiflhjmvi?usp=sharing" TargetMode="External"/><Relationship Id="rId24" Type="http://schemas.openxmlformats.org/officeDocument/2006/relationships/hyperlink" Target="https://drive.google.com/drive/folders/1T50G8xGox2k2uIQn_laIatmunHznviS4?usp=sharing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ch4@nesvizh-asveta.gov.by" TargetMode="External"/><Relationship Id="rId15" Type="http://schemas.openxmlformats.org/officeDocument/2006/relationships/hyperlink" Target="https://drive.google.com/drive/folders/1INM-GsCkwwhlw4krsRPBi2Z9ppRy2Gpe?usp=sharing" TargetMode="External"/><Relationship Id="rId23" Type="http://schemas.openxmlformats.org/officeDocument/2006/relationships/hyperlink" Target="https://docs.google.com/file/d/1WVE7tTD7au4Ifu0XSaX-x7vMOGdBBIEY/view" TargetMode="External"/><Relationship Id="rId28" Type="http://schemas.openxmlformats.org/officeDocument/2006/relationships/hyperlink" Target="https://docs.google.com/file/d/1Pibq_GXEn3l7dSKxgRvDJ5K6RkssaLvy/view" TargetMode="External"/><Relationship Id="rId10" Type="http://schemas.openxmlformats.org/officeDocument/2006/relationships/hyperlink" Target="https://xn--4-6tbv.xn----8sbafcoeer1c5bfp.xn--90ais/%D0%B7%D0%B5%D0%BB%D0%B5%D0%BD%D1%8B%D0%B5-%D1%88%D0%BA%D0%BE%D0%BB%D1%8B/%D1%8D%D0%BD%D0%B5%D1%80%D0%B3%D0%BE%D1%81%D0%B1%D0%B5%D1%80%D0%B5%D0%B6%D0%B5%D0%BD%D0%B8%D0%B5" TargetMode="External"/><Relationship Id="rId19" Type="http://schemas.openxmlformats.org/officeDocument/2006/relationships/hyperlink" Target="https://drive.google.com/drive/folders/1ovQ8N8gCDMNjt9TsCnimdODL9swlsOn3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1NPil-ntR2WKT8eJq9WSVwALb0sNUDnva/view" TargetMode="External"/><Relationship Id="rId14" Type="http://schemas.openxmlformats.org/officeDocument/2006/relationships/hyperlink" Target="https://xn--4-6tbv.xn----8sbafcoeer1c5bfp.xn--90ais/%D0%B7%D0%B5%D0%BB%D0%B5%D0%BD%D1%8B%D0%B5-%D1%88%D0%BA%D0%BE%D0%BB%D1%8B/%D0%B2%D0%BE%D0%B4%D0%BE%D1%81%D0%B1%D0%B5%D1%80%D0%B5%D0%B6%D0%B5%D0%BD%D0%B8%D0%B5" TargetMode="External"/><Relationship Id="rId22" Type="http://schemas.openxmlformats.org/officeDocument/2006/relationships/hyperlink" Target="https://xn--4-6tbv.xn----8sbafcoeer1c5bfp.xn--90ais/%D0%B7%D0%B5%D0%BB%D0%B5%D0%BD%D1%8B%D0%B5-%D1%88%D0%BA%D0%BE%D0%BB%D1%8B/%D0%BA%D0%B0%D1%87%D0%B5%D1%81%D1%82%D0%B2%D0%BE-%D0%B0%D1%82%D0%BC%D0%BE%D1%81%D1%84%D0%B5%D1%80%D0%BD%D0%BE%D0%B3%D0%BE-%D0%B2%D0%BE%D0%B7%D0%B4%D1%83%D1%85%D0%B0" TargetMode="External"/><Relationship Id="rId27" Type="http://schemas.openxmlformats.org/officeDocument/2006/relationships/hyperlink" Target="https://xn--4-6tbv.xn----8sbafcoeer1c5bfp.xn--90ais/%D0%B7%D0%B5%D0%BB%D0%B5%D0%BD%D1%8B%D0%B5-%D1%88%D0%BA%D0%BE%D0%BB%D1%8B/%D0%B8%D0%BD%D1%84%D0%BE%D1%80%D0%BC%D0%B0%D1%86%D0%B8%D0%BE%D0%BD%D0%BD%D0%BE-%D1%8D%D0%BA%D0%BE%D0%BB%D0%BE%D0%B3%D0%B8%D1%87%D0%B5%D1%81%D0%BA%D0%B8%D0%B5-%D0%BC%D0%B5%D1%80%D0%BE%D0%BF%D1%80%D0%B8%D1%8F%D1%82%D0%B8%D1%8F" TargetMode="External"/><Relationship Id="rId30" Type="http://schemas.openxmlformats.org/officeDocument/2006/relationships/hyperlink" Target="https://docs.google.com/file/d/1GCX0NaUZkxpAFhPHsDWGOEch0WNcOtx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apo-404</dc:creator>
  <cp:lastModifiedBy>HP</cp:lastModifiedBy>
  <cp:revision>2</cp:revision>
  <cp:lastPrinted>2020-06-12T10:48:00Z</cp:lastPrinted>
  <dcterms:created xsi:type="dcterms:W3CDTF">2022-06-24T11:03:00Z</dcterms:created>
  <dcterms:modified xsi:type="dcterms:W3CDTF">2022-06-24T11:03:00Z</dcterms:modified>
</cp:coreProperties>
</file>